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B" w:rsidRDefault="00EC5C6B" w:rsidP="00FB16B7">
      <w:pPr>
        <w:tabs>
          <w:tab w:val="left" w:pos="8760"/>
        </w:tabs>
        <w:jc w:val="center"/>
        <w:rPr>
          <w:b/>
          <w:sz w:val="16"/>
          <w:szCs w:val="16"/>
        </w:rPr>
      </w:pPr>
    </w:p>
    <w:p w:rsidR="00EC5C6B" w:rsidRDefault="00EC5C6B" w:rsidP="00FB16B7">
      <w:pPr>
        <w:tabs>
          <w:tab w:val="left" w:pos="8760"/>
        </w:tabs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3A49" w:rsidTr="00E63A49">
        <w:tc>
          <w:tcPr>
            <w:tcW w:w="4785" w:type="dxa"/>
          </w:tcPr>
          <w:p w:rsidR="00E63A49" w:rsidRDefault="00E63A49" w:rsidP="00130F09">
            <w:pPr>
              <w:rPr>
                <w:lang w:eastAsia="en-US"/>
              </w:rPr>
            </w:pPr>
            <w:r>
              <w:t xml:space="preserve">                         </w:t>
            </w:r>
            <w:r w:rsidR="000E2189">
              <w:t xml:space="preserve">        </w:t>
            </w:r>
            <w:r>
              <w:t xml:space="preserve">                                                    </w:t>
            </w:r>
          </w:p>
          <w:p w:rsidR="00E63A49" w:rsidRDefault="000E2189">
            <w:r>
              <w:t xml:space="preserve"> </w:t>
            </w:r>
            <w:r w:rsidR="00E63A49">
              <w:t xml:space="preserve">                          </w:t>
            </w:r>
          </w:p>
          <w:p w:rsidR="00E63A49" w:rsidRDefault="00E6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130F09" w:rsidRDefault="00E63A49" w:rsidP="00130F09">
            <w:pPr>
              <w:ind w:left="602"/>
            </w:pPr>
            <w:r>
              <w:t xml:space="preserve">«Утверждено»                    </w:t>
            </w:r>
            <w:r w:rsidR="000E2189">
              <w:t xml:space="preserve">                   Директор Н</w:t>
            </w:r>
            <w:r w:rsidR="00165A44">
              <w:t>Д</w:t>
            </w:r>
            <w:r w:rsidR="000E2189">
              <w:t xml:space="preserve">ОЧУ ДЦ «Гений»                              </w:t>
            </w:r>
            <w:r w:rsidR="00130F09">
              <w:t xml:space="preserve"> </w:t>
            </w:r>
          </w:p>
          <w:p w:rsidR="00E63A49" w:rsidRDefault="000E2189" w:rsidP="00130F09">
            <w:pPr>
              <w:spacing w:after="200" w:line="276" w:lineRule="auto"/>
              <w:ind w:left="60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Баландина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0E2189" w:rsidRDefault="000054C8" w:rsidP="000054C8">
            <w:pPr>
              <w:spacing w:after="200" w:line="276" w:lineRule="auto"/>
              <w:ind w:left="602"/>
              <w:rPr>
                <w:lang w:eastAsia="en-US"/>
              </w:rPr>
            </w:pPr>
            <w:r>
              <w:rPr>
                <w:lang w:eastAsia="en-US"/>
              </w:rPr>
              <w:t>03 июня</w:t>
            </w:r>
            <w:r w:rsidR="00E125A8">
              <w:rPr>
                <w:lang w:eastAsia="en-US"/>
              </w:rPr>
              <w:t xml:space="preserve"> </w:t>
            </w:r>
            <w:r w:rsidR="000E2189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</w:t>
            </w:r>
            <w:r w:rsidR="000E2189">
              <w:rPr>
                <w:lang w:eastAsia="en-US"/>
              </w:rPr>
              <w:t xml:space="preserve"> года</w:t>
            </w:r>
          </w:p>
        </w:tc>
      </w:tr>
    </w:tbl>
    <w:p w:rsidR="00E63A49" w:rsidRDefault="00E63A49" w:rsidP="000E2189">
      <w:pPr>
        <w:ind w:left="5349"/>
        <w:rPr>
          <w:sz w:val="22"/>
          <w:szCs w:val="22"/>
        </w:rPr>
      </w:pPr>
      <w:r>
        <w:t xml:space="preserve">Рассмотрено и  утверждено на                             </w:t>
      </w:r>
      <w:r w:rsidR="000E2189">
        <w:t xml:space="preserve">    </w:t>
      </w:r>
      <w:r>
        <w:t xml:space="preserve">                                         общем собрании коллектива                                          </w:t>
      </w:r>
      <w:r w:rsidR="009507DF" w:rsidRPr="009507DF">
        <w:t xml:space="preserve">        </w:t>
      </w:r>
      <w:r w:rsidR="00F12843">
        <w:t xml:space="preserve">                               </w:t>
      </w:r>
      <w:r w:rsidR="009507DF" w:rsidRPr="009507DF">
        <w:t xml:space="preserve">от </w:t>
      </w:r>
      <w:r w:rsidR="000054C8">
        <w:rPr>
          <w:u w:val="single"/>
        </w:rPr>
        <w:t>03.06.2019</w:t>
      </w:r>
      <w:r w:rsidR="000E2189">
        <w:t>. Протокол № 1.</w:t>
      </w:r>
    </w:p>
    <w:p w:rsidR="00A57962" w:rsidRDefault="00A57962" w:rsidP="00A57962">
      <w:pPr>
        <w:tabs>
          <w:tab w:val="left" w:pos="6165"/>
        </w:tabs>
      </w:pPr>
    </w:p>
    <w:p w:rsidR="00A57962" w:rsidRPr="00290EA6" w:rsidRDefault="00FB16B7" w:rsidP="00FB16B7">
      <w:pPr>
        <w:tabs>
          <w:tab w:val="left" w:pos="8760"/>
        </w:tabs>
        <w:jc w:val="center"/>
        <w:rPr>
          <w:b/>
          <w:sz w:val="28"/>
          <w:szCs w:val="28"/>
        </w:rPr>
      </w:pPr>
      <w:r w:rsidRPr="00290EA6">
        <w:rPr>
          <w:b/>
          <w:sz w:val="28"/>
          <w:szCs w:val="28"/>
        </w:rPr>
        <w:t xml:space="preserve">Правила </w:t>
      </w:r>
    </w:p>
    <w:p w:rsidR="00A57962" w:rsidRPr="00290EA6" w:rsidRDefault="00FB16B7" w:rsidP="00FB16B7">
      <w:pPr>
        <w:tabs>
          <w:tab w:val="left" w:pos="8760"/>
        </w:tabs>
        <w:jc w:val="center"/>
        <w:rPr>
          <w:b/>
          <w:sz w:val="28"/>
          <w:szCs w:val="28"/>
        </w:rPr>
      </w:pPr>
      <w:r w:rsidRPr="00290EA6">
        <w:rPr>
          <w:b/>
          <w:sz w:val="28"/>
          <w:szCs w:val="28"/>
        </w:rPr>
        <w:t xml:space="preserve">внутреннего трудового распорядка </w:t>
      </w:r>
    </w:p>
    <w:p w:rsidR="000E2189" w:rsidRDefault="00FB16B7" w:rsidP="000E2189">
      <w:pPr>
        <w:tabs>
          <w:tab w:val="left" w:pos="8760"/>
        </w:tabs>
        <w:jc w:val="center"/>
        <w:rPr>
          <w:b/>
          <w:sz w:val="40"/>
          <w:szCs w:val="40"/>
        </w:rPr>
      </w:pPr>
      <w:r w:rsidRPr="00290EA6">
        <w:rPr>
          <w:b/>
          <w:sz w:val="28"/>
          <w:szCs w:val="28"/>
        </w:rPr>
        <w:t xml:space="preserve">для работников </w:t>
      </w:r>
      <w:r w:rsidR="00165A44">
        <w:rPr>
          <w:b/>
          <w:sz w:val="28"/>
          <w:szCs w:val="28"/>
        </w:rPr>
        <w:t>Н</w:t>
      </w:r>
      <w:r w:rsidR="000E2189">
        <w:rPr>
          <w:b/>
          <w:sz w:val="28"/>
          <w:szCs w:val="28"/>
        </w:rPr>
        <w:t>егосударственного</w:t>
      </w:r>
      <w:r w:rsidR="00165A44">
        <w:rPr>
          <w:b/>
          <w:sz w:val="28"/>
          <w:szCs w:val="28"/>
        </w:rPr>
        <w:t xml:space="preserve"> дошкольного</w:t>
      </w:r>
      <w:r w:rsidR="000E2189">
        <w:rPr>
          <w:b/>
          <w:sz w:val="28"/>
          <w:szCs w:val="28"/>
        </w:rPr>
        <w:t xml:space="preserve"> образо</w:t>
      </w:r>
      <w:r w:rsidR="00165A44">
        <w:rPr>
          <w:b/>
          <w:sz w:val="28"/>
          <w:szCs w:val="28"/>
        </w:rPr>
        <w:t>вательного частного учреждения Д</w:t>
      </w:r>
      <w:r w:rsidR="000E2189">
        <w:rPr>
          <w:b/>
          <w:sz w:val="28"/>
          <w:szCs w:val="28"/>
        </w:rPr>
        <w:t>етский центр «Гений»</w:t>
      </w:r>
      <w:r w:rsidR="00165A44">
        <w:rPr>
          <w:b/>
          <w:sz w:val="28"/>
          <w:szCs w:val="28"/>
        </w:rPr>
        <w:t>.</w:t>
      </w:r>
    </w:p>
    <w:p w:rsidR="001D703F" w:rsidRDefault="001D703F" w:rsidP="00FB16B7">
      <w:pPr>
        <w:tabs>
          <w:tab w:val="left" w:pos="8760"/>
        </w:tabs>
        <w:jc w:val="center"/>
        <w:rPr>
          <w:b/>
          <w:sz w:val="40"/>
          <w:szCs w:val="40"/>
        </w:rPr>
      </w:pPr>
    </w:p>
    <w:p w:rsidR="00A57962" w:rsidRDefault="00A57962" w:rsidP="00FB16B7">
      <w:pPr>
        <w:tabs>
          <w:tab w:val="left" w:pos="8760"/>
        </w:tabs>
        <w:jc w:val="center"/>
        <w:rPr>
          <w:b/>
          <w:sz w:val="40"/>
          <w:szCs w:val="40"/>
        </w:rPr>
      </w:pPr>
    </w:p>
    <w:p w:rsidR="00FB16B7" w:rsidRDefault="00FB16B7" w:rsidP="00FB16B7">
      <w:pPr>
        <w:tabs>
          <w:tab w:val="left" w:pos="9720"/>
        </w:tabs>
        <w:ind w:right="-141"/>
        <w:jc w:val="both"/>
      </w:pPr>
      <w:r w:rsidRPr="00383FCA">
        <w:t>В соответствии с требованиями ст.189.190 Трудового кодекса Российской Федерации в</w:t>
      </w:r>
      <w:r w:rsidR="000E2189">
        <w:t xml:space="preserve"> целях упорядочивания работы Н</w:t>
      </w:r>
      <w:r w:rsidR="00165A44">
        <w:t>Д</w:t>
      </w:r>
      <w:r w:rsidR="000E2189">
        <w:t>ОЧУ</w:t>
      </w:r>
      <w:r w:rsidRPr="00383FCA">
        <w:t xml:space="preserve"> и укрепления трудовой дисциплины утверждены и разработаны следующие правила.</w:t>
      </w:r>
    </w:p>
    <w:p w:rsidR="00A57962" w:rsidRPr="00383FCA" w:rsidRDefault="00A57962" w:rsidP="00FB16B7">
      <w:pPr>
        <w:tabs>
          <w:tab w:val="left" w:pos="9720"/>
        </w:tabs>
        <w:ind w:right="-141"/>
        <w:jc w:val="both"/>
      </w:pPr>
    </w:p>
    <w:p w:rsidR="00FB16B7" w:rsidRDefault="003A5CFC" w:rsidP="00FB16B7">
      <w:pPr>
        <w:tabs>
          <w:tab w:val="left" w:pos="9240"/>
        </w:tabs>
        <w:ind w:right="-141"/>
        <w:jc w:val="center"/>
        <w:rPr>
          <w:b/>
        </w:rPr>
      </w:pPr>
      <w:r w:rsidRPr="00383FCA">
        <w:rPr>
          <w:b/>
        </w:rPr>
        <w:t>1</w:t>
      </w:r>
      <w:r w:rsidR="00FB16B7" w:rsidRPr="00383FCA">
        <w:rPr>
          <w:b/>
        </w:rPr>
        <w:t>. Общие положения.</w:t>
      </w:r>
    </w:p>
    <w:p w:rsidR="008907F8" w:rsidRPr="00383FCA" w:rsidRDefault="008907F8" w:rsidP="00FB16B7">
      <w:pPr>
        <w:tabs>
          <w:tab w:val="left" w:pos="9240"/>
        </w:tabs>
        <w:ind w:right="-141"/>
        <w:jc w:val="center"/>
        <w:rPr>
          <w:b/>
        </w:rPr>
      </w:pPr>
    </w:p>
    <w:p w:rsidR="00FB16B7" w:rsidRPr="00383FCA" w:rsidRDefault="000169BB" w:rsidP="007E0538">
      <w:pPr>
        <w:tabs>
          <w:tab w:val="left" w:pos="9480"/>
          <w:tab w:val="left" w:pos="9600"/>
        </w:tabs>
        <w:jc w:val="both"/>
      </w:pPr>
      <w:r>
        <w:t xml:space="preserve">1. </w:t>
      </w:r>
      <w:r w:rsidR="00FB16B7" w:rsidRPr="00383FCA">
        <w:t>Настоящие правила – это н</w:t>
      </w:r>
      <w:r w:rsidR="00467B02">
        <w:t>ормативный акт, регламентирующий</w:t>
      </w:r>
      <w:r w:rsidR="00FB16B7" w:rsidRPr="00383FCA">
        <w:t xml:space="preserve"> порядок приёма и увольнения работников, основные права, обязанности и ответственность</w:t>
      </w:r>
      <w:r w:rsidR="0083125C" w:rsidRPr="00383FCA">
        <w:t xml:space="preserve">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должны способствовать эффективной организации работы коллектива дошкольного </w:t>
      </w:r>
      <w:r w:rsidR="000E2189">
        <w:t>образовательного учреждения (Н</w:t>
      </w:r>
      <w:r w:rsidR="00E125A8">
        <w:t>Д</w:t>
      </w:r>
      <w:r w:rsidR="000E2189">
        <w:t>ОЧУ</w:t>
      </w:r>
      <w:r w:rsidR="0083125C" w:rsidRPr="00383FCA">
        <w:t>), укреплению трудовой дисциплины.</w:t>
      </w:r>
    </w:p>
    <w:p w:rsidR="0083125C" w:rsidRPr="00383FCA" w:rsidRDefault="007E0538" w:rsidP="008907F8">
      <w:pPr>
        <w:tabs>
          <w:tab w:val="left" w:pos="9600"/>
          <w:tab w:val="left" w:pos="9720"/>
        </w:tabs>
        <w:jc w:val="both"/>
      </w:pPr>
      <w:r>
        <w:t>2.</w:t>
      </w:r>
      <w:r w:rsidR="000169BB">
        <w:t xml:space="preserve">  </w:t>
      </w:r>
      <w:r w:rsidR="0083125C" w:rsidRPr="00383FCA">
        <w:t>Настоящие правила внутреннего трудового распорядка у</w:t>
      </w:r>
      <w:r w:rsidR="000E2189">
        <w:t>тверждает трудовой коллектив Н</w:t>
      </w:r>
      <w:r w:rsidR="00E125A8">
        <w:t>Д</w:t>
      </w:r>
      <w:r w:rsidR="000E2189">
        <w:t>ОЧУ</w:t>
      </w:r>
      <w:r w:rsidR="0083125C" w:rsidRPr="00383FCA">
        <w:t xml:space="preserve"> по представлению администрации</w:t>
      </w:r>
      <w:r w:rsidR="00FB4C6E" w:rsidRPr="00383FCA">
        <w:t xml:space="preserve"> и </w:t>
      </w:r>
      <w:r w:rsidR="00165A44">
        <w:t>совета работников</w:t>
      </w:r>
      <w:r w:rsidR="00FB4C6E" w:rsidRPr="00383FCA">
        <w:t>.</w:t>
      </w:r>
    </w:p>
    <w:p w:rsidR="00FB4C6E" w:rsidRDefault="007E0538" w:rsidP="008907F8">
      <w:pPr>
        <w:tabs>
          <w:tab w:val="left" w:pos="9480"/>
          <w:tab w:val="left" w:pos="9600"/>
        </w:tabs>
        <w:jc w:val="both"/>
      </w:pPr>
      <w:r>
        <w:t>3.</w:t>
      </w:r>
      <w:r w:rsidR="000169BB">
        <w:t xml:space="preserve">  </w:t>
      </w:r>
      <w:r w:rsidR="00F4043D" w:rsidRPr="00383FCA">
        <w:t>Вопросы,</w:t>
      </w:r>
      <w:r w:rsidR="00FB4C6E" w:rsidRPr="00383FCA">
        <w:t xml:space="preserve"> связанные с применением прави</w:t>
      </w:r>
      <w:r w:rsidR="00F4043D" w:rsidRPr="00383FCA">
        <w:t>л внутреннего трудового распоря</w:t>
      </w:r>
      <w:r w:rsidR="00FB4C6E" w:rsidRPr="00383FCA">
        <w:t>дка</w:t>
      </w:r>
      <w:r w:rsidR="00C149D9" w:rsidRPr="00383FCA">
        <w:t xml:space="preserve">, решаются администрацией </w:t>
      </w:r>
      <w:r w:rsidR="000E2189">
        <w:t>Н</w:t>
      </w:r>
      <w:r w:rsidR="00E125A8">
        <w:t>Д</w:t>
      </w:r>
      <w:r w:rsidR="000E2189">
        <w:t>ОЧУ</w:t>
      </w:r>
      <w:r w:rsidR="00C149D9" w:rsidRPr="00383FCA">
        <w:t>, а также трудовым коллективом в соответствии с их полномочиями и действующим законодательством.</w:t>
      </w:r>
    </w:p>
    <w:p w:rsidR="00A57962" w:rsidRPr="00383FCA" w:rsidRDefault="00A57962" w:rsidP="00FB16B7">
      <w:pPr>
        <w:tabs>
          <w:tab w:val="left" w:pos="9480"/>
          <w:tab w:val="left" w:pos="9600"/>
        </w:tabs>
        <w:ind w:right="-141"/>
        <w:jc w:val="both"/>
      </w:pPr>
    </w:p>
    <w:p w:rsidR="00C149D9" w:rsidRPr="00383FCA" w:rsidRDefault="003A5CFC" w:rsidP="00C149D9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>2</w:t>
      </w:r>
      <w:r w:rsidR="00C149D9" w:rsidRPr="00383FCA">
        <w:rPr>
          <w:b/>
        </w:rPr>
        <w:t>. Приём и увольнение работников.</w:t>
      </w:r>
    </w:p>
    <w:p w:rsidR="00EC5C6B" w:rsidRPr="00383FCA" w:rsidRDefault="00EC5C6B" w:rsidP="00C149D9">
      <w:pPr>
        <w:tabs>
          <w:tab w:val="left" w:pos="9480"/>
          <w:tab w:val="left" w:pos="9600"/>
        </w:tabs>
        <w:ind w:right="-141"/>
      </w:pPr>
    </w:p>
    <w:p w:rsidR="00C149D9" w:rsidRPr="00383FCA" w:rsidRDefault="00C149D9" w:rsidP="008907F8">
      <w:pPr>
        <w:tabs>
          <w:tab w:val="left" w:pos="9480"/>
          <w:tab w:val="left" w:pos="9600"/>
        </w:tabs>
        <w:ind w:right="-141"/>
      </w:pPr>
      <w:proofErr w:type="gramStart"/>
      <w:r w:rsidRPr="00383FCA">
        <w:t>Поступающий</w:t>
      </w:r>
      <w:proofErr w:type="gramEnd"/>
      <w:r w:rsidRPr="00383FCA">
        <w:t xml:space="preserve"> на основную работу при приёме представляет следующие документы: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rPr>
          <w:lang w:eastAsia="en-US"/>
        </w:rPr>
      </w:pPr>
      <w:r>
        <w:rPr>
          <w:lang w:eastAsia="en-US"/>
        </w:rPr>
        <w:t xml:space="preserve">-  </w:t>
      </w:r>
      <w:r w:rsidR="004F75FF">
        <w:rPr>
          <w:lang w:eastAsia="en-US"/>
        </w:rPr>
        <w:t>п</w:t>
      </w:r>
      <w:r w:rsidR="004F75FF" w:rsidRPr="004F75FF">
        <w:rPr>
          <w:lang w:eastAsia="en-US"/>
        </w:rPr>
        <w:t>аспорт или иной документ, удостоверяющий личность;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4F75FF" w:rsidRPr="004F75FF">
        <w:rPr>
          <w:lang w:eastAsia="en-US"/>
        </w:rPr>
        <w:t>трудовую книжку</w:t>
      </w:r>
      <w:r w:rsidR="004F75FF" w:rsidRPr="004F75FF">
        <w:rPr>
          <w:rFonts w:ascii="Arial" w:eastAsia="Calibri" w:hAnsi="Arial" w:cs="Arial"/>
          <w:color w:val="000000"/>
          <w:lang w:eastAsia="en-US"/>
        </w:rPr>
        <w:t>,  </w:t>
      </w:r>
      <w:r w:rsidR="004F75FF" w:rsidRPr="004F75FF">
        <w:rPr>
          <w:rFonts w:eastAsia="Calibri"/>
          <w:color w:val="000000"/>
          <w:lang w:eastAsia="en-US"/>
        </w:rPr>
        <w:t>за исключением случаев, когда трудовой договор заключается впервые или работник поступает на работу на условиях совместительства;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4F75FF" w:rsidRPr="004F75FF">
        <w:rPr>
          <w:lang w:eastAsia="en-US"/>
        </w:rPr>
        <w:t>документы об образовании, квалификации, наличии специальных знаний или специальной подготовке, наличии квалификационной категории, если этого требует работа;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4F75FF" w:rsidRPr="004F75FF">
        <w:rPr>
          <w:lang w:eastAsia="en-US"/>
        </w:rPr>
        <w:t>страховое свидетельство государственного пенсионного страхования;</w:t>
      </w:r>
    </w:p>
    <w:p w:rsidR="004F75FF" w:rsidRPr="004F75FF" w:rsidRDefault="0087660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4F75FF" w:rsidRPr="004F75FF">
        <w:rPr>
          <w:rFonts w:eastAsia="Calibri"/>
          <w:color w:val="000000"/>
          <w:lang w:eastAsia="en-US"/>
        </w:rPr>
        <w:t>документы воинского учета - для военнообязанных и лиц, подлежащих призыву на военную службу;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4F75FF" w:rsidRPr="004F75FF">
        <w:rPr>
          <w:lang w:eastAsia="en-US"/>
        </w:rPr>
        <w:t>медицинское заключение об отсутствии противопоказаний по состоянию здоровья, для работы в ДОУ;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 xml:space="preserve">-  </w:t>
      </w:r>
      <w:r w:rsidR="004F75FF" w:rsidRPr="004F75FF">
        <w:rPr>
          <w:rFonts w:eastAsia="Calibri"/>
          <w:color w:val="000000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4F75FF" w:rsidRPr="004F75FF">
        <w:rPr>
          <w:rFonts w:eastAsia="Calibri"/>
          <w:color w:val="000000"/>
          <w:lang w:eastAsia="en-US"/>
        </w:rPr>
        <w:t xml:space="preserve">, иным федеральным законом не допускаются лица, имеющие или </w:t>
      </w:r>
      <w:r w:rsidR="004F75FF" w:rsidRPr="004F75FF">
        <w:rPr>
          <w:rFonts w:eastAsia="Calibri"/>
          <w:color w:val="000000"/>
          <w:lang w:eastAsia="en-US"/>
        </w:rPr>
        <w:lastRenderedPageBreak/>
        <w:t>имевшие судимость, подвергающиеся или подвергавшиеся уголовному преследованию.</w:t>
      </w:r>
    </w:p>
    <w:p w:rsidR="004F75FF" w:rsidRDefault="004F75FF" w:rsidP="00155167">
      <w:pPr>
        <w:tabs>
          <w:tab w:val="left" w:pos="9480"/>
          <w:tab w:val="left" w:pos="9600"/>
        </w:tabs>
        <w:ind w:right="-141"/>
        <w:jc w:val="both"/>
      </w:pPr>
    </w:p>
    <w:p w:rsidR="00155167" w:rsidRPr="00383FCA" w:rsidRDefault="0015516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2.2. Лица, поступающие на работу по совместительству, вместо трудовой книжки предъявляют справку с места основной работы и указанием должности, графика работы, квалификационной категории.</w:t>
      </w:r>
    </w:p>
    <w:p w:rsidR="00155167" w:rsidRPr="00383FCA" w:rsidRDefault="0015516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</w:t>
      </w:r>
      <w:r w:rsidR="008838D2" w:rsidRPr="00383FCA">
        <w:t xml:space="preserve">     </w:t>
      </w:r>
      <w:r w:rsidRPr="00383FCA">
        <w:t>Работники совместители, разряд ЕТС к</w:t>
      </w:r>
      <w:r w:rsidR="006B4B6A" w:rsidRPr="00383FCA">
        <w:t>оторых устанавливается в зависи</w:t>
      </w:r>
      <w:r w:rsidRPr="00383FCA">
        <w:t>мости</w:t>
      </w:r>
      <w:r w:rsidR="008838D2" w:rsidRPr="00383FCA">
        <w:t xml:space="preserve"> от стажа работы, представляют собой выписку из трудовой книжки, заверенную администрацией по месту основной работы.</w:t>
      </w:r>
    </w:p>
    <w:p w:rsidR="008838D2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2.3. Приём на работу осуществляется в следующем порядке:</w:t>
      </w:r>
    </w:p>
    <w:p w:rsidR="008838D2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-    оформляется заявление к</w:t>
      </w:r>
      <w:r w:rsidR="00E125A8">
        <w:t>андидата на имя руководителя НДОЧУ</w:t>
      </w:r>
      <w:r w:rsidRPr="00383FCA">
        <w:t>;</w:t>
      </w:r>
    </w:p>
    <w:p w:rsidR="008838D2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-    составляется и подписывается трудовой договор;</w:t>
      </w:r>
    </w:p>
    <w:p w:rsidR="008838D2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-    издаётся приказ о приёме на работу, который доводится до сведения нового </w:t>
      </w:r>
    </w:p>
    <w:p w:rsidR="008838D2" w:rsidRPr="00383FCA" w:rsidRDefault="008838D2" w:rsidP="008838D2">
      <w:pPr>
        <w:tabs>
          <w:tab w:val="left" w:pos="9480"/>
          <w:tab w:val="left" w:pos="9600"/>
        </w:tabs>
        <w:ind w:right="-141"/>
      </w:pPr>
      <w:r w:rsidRPr="00383FCA">
        <w:t xml:space="preserve">     работника под подпись;</w:t>
      </w:r>
    </w:p>
    <w:p w:rsidR="008838D2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proofErr w:type="gramStart"/>
      <w:r w:rsidRPr="00383FCA">
        <w:t>-    оформляется личное дело нового работника (</w:t>
      </w:r>
      <w:r w:rsidR="006B4B6A" w:rsidRPr="00383FCA">
        <w:t>листок  по учёту кадров; автоби-</w:t>
      </w:r>
      <w:proofErr w:type="gramEnd"/>
    </w:p>
    <w:p w:rsidR="009A4C23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ог</w:t>
      </w:r>
      <w:r w:rsidR="009A4C23" w:rsidRPr="00383FCA">
        <w:t xml:space="preserve">рафия; копии  документов об образовании, квалификации, профподготовке; </w:t>
      </w:r>
    </w:p>
    <w:p w:rsidR="009A4C23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медицинское  заключение об отсутствии  противопоказаний; выписки </w:t>
      </w:r>
      <w:proofErr w:type="gramStart"/>
      <w:r w:rsidRPr="00383FCA">
        <w:t>из</w:t>
      </w:r>
      <w:proofErr w:type="gramEnd"/>
      <w:r w:rsidRPr="00383FCA">
        <w:t xml:space="preserve"> при-</w:t>
      </w:r>
    </w:p>
    <w:p w:rsidR="008838D2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</w:t>
      </w:r>
      <w:proofErr w:type="gramStart"/>
      <w:r w:rsidRPr="00383FCA">
        <w:t>казов о назначении, переводе, повышении, увольнении).</w:t>
      </w:r>
      <w:proofErr w:type="gramEnd"/>
    </w:p>
    <w:p w:rsidR="009A4C23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2.4. При приёме работника на работу или при переводе его на другую работу руководитель </w:t>
      </w:r>
      <w:r w:rsidR="00E125A8">
        <w:t>Н</w:t>
      </w:r>
      <w:r w:rsidRPr="00383FCA">
        <w:t>ДО</w:t>
      </w:r>
      <w:r w:rsidR="00E125A8">
        <w:t>Ч</w:t>
      </w:r>
      <w:r w:rsidRPr="00383FCA">
        <w:t>У обязан:</w:t>
      </w:r>
    </w:p>
    <w:p w:rsidR="009A4C23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-    разъяснить его права и обязанности;</w:t>
      </w:r>
    </w:p>
    <w:p w:rsidR="009A4C23" w:rsidRPr="00383FCA" w:rsidRDefault="009A4C23" w:rsidP="00092517">
      <w:pPr>
        <w:tabs>
          <w:tab w:val="left" w:pos="9480"/>
          <w:tab w:val="left" w:pos="9600"/>
        </w:tabs>
        <w:ind w:right="-141"/>
      </w:pPr>
      <w:r w:rsidRPr="00383FCA">
        <w:t xml:space="preserve">-   </w:t>
      </w:r>
      <w:r w:rsidR="00092517" w:rsidRPr="00383FCA">
        <w:t xml:space="preserve"> </w:t>
      </w:r>
      <w:r w:rsidRPr="00383FCA">
        <w:t>познакомить с должностной инструкцией,</w:t>
      </w:r>
      <w:r w:rsidR="006B4B6A" w:rsidRPr="00383FCA">
        <w:t xml:space="preserve"> содержанием и объёмом его рабо-</w:t>
      </w:r>
    </w:p>
    <w:p w:rsidR="00092517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ты</w:t>
      </w:r>
      <w:r w:rsidR="00092517" w:rsidRPr="00383FCA">
        <w:t xml:space="preserve"> с условиями оплаты его труда;</w:t>
      </w:r>
    </w:p>
    <w:p w:rsidR="00092517" w:rsidRPr="00383FCA" w:rsidRDefault="0009251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-    познакомить  с  правилами   внутреннего   трудового   распорядка, санитарии,    </w:t>
      </w:r>
    </w:p>
    <w:p w:rsidR="00092517" w:rsidRPr="00383FCA" w:rsidRDefault="00092517" w:rsidP="00092517">
      <w:pPr>
        <w:tabs>
          <w:tab w:val="left" w:pos="9480"/>
          <w:tab w:val="left" w:pos="9600"/>
        </w:tabs>
        <w:ind w:right="-141"/>
      </w:pPr>
      <w:r w:rsidRPr="00383FCA">
        <w:t xml:space="preserve">     противопожарной безопасности, другими правилами и охраны  труда сотруд-</w:t>
      </w:r>
    </w:p>
    <w:p w:rsidR="00092517" w:rsidRPr="00383FCA" w:rsidRDefault="0009251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ников, требованиями безопасности жизнедеятельности детей.</w:t>
      </w:r>
    </w:p>
    <w:p w:rsidR="00092517" w:rsidRPr="00383FCA" w:rsidRDefault="0009251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2.5. При заключении трудового договора </w:t>
      </w:r>
      <w:r w:rsidR="00A10951" w:rsidRPr="00383FCA">
        <w:t xml:space="preserve">впервые трудовая книжка и страховое свидетельство государственного  пенсионного страхования оформляются в </w:t>
      </w:r>
      <w:r w:rsidR="00E125A8">
        <w:t>Н</w:t>
      </w:r>
      <w:r w:rsidR="00A10951" w:rsidRPr="00383FCA">
        <w:t>ДО</w:t>
      </w:r>
      <w:r w:rsidR="00E125A8">
        <w:t>Ч</w:t>
      </w:r>
      <w:r w:rsidR="00A10951" w:rsidRPr="00383FCA">
        <w:t>У.</w:t>
      </w:r>
    </w:p>
    <w:p w:rsidR="00A10951" w:rsidRPr="00383FCA" w:rsidRDefault="00A10951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2.6. Трудовые книжки хранятся у руководителя </w:t>
      </w:r>
      <w:r w:rsidR="00E125A8">
        <w:t>Н</w:t>
      </w:r>
      <w:r w:rsidRPr="00383FCA">
        <w:t>ДО</w:t>
      </w:r>
      <w:r w:rsidR="00E125A8">
        <w:t>Ч</w:t>
      </w:r>
      <w:r w:rsidRPr="00383FCA">
        <w:t>У наравне с ценными документами, в условиях гарантирующих их недоступность для посторонних лиц.</w:t>
      </w:r>
    </w:p>
    <w:p w:rsidR="00A10951" w:rsidRPr="00383FCA" w:rsidRDefault="00A10951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2.7. Перевод работников на другую работу производится только с его согласия за исключением случаев, предусмотренных в статье. 74 ТК РФ (по производственной необходимости, для замещения временно отсутствующего работника). При этом работник не может быть переведён на работу, противопоказанную ему по состоянию здоровья. Продолжительность </w:t>
      </w:r>
      <w:r w:rsidR="00FB3F41" w:rsidRPr="00383FCA">
        <w:t>перевода на другую работу не может превышать одного месяца в течение календарного года.</w:t>
      </w:r>
    </w:p>
    <w:p w:rsidR="00FB3F41" w:rsidRPr="00383FCA" w:rsidRDefault="00FB3F41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2.8. </w:t>
      </w:r>
      <w:proofErr w:type="gramStart"/>
      <w:r w:rsidRPr="00383FCA">
        <w:t xml:space="preserve">В связи с изменениями в организации работы </w:t>
      </w:r>
      <w:r w:rsidR="00E125A8">
        <w:t>НДОЧУ</w:t>
      </w:r>
      <w:r w:rsidRPr="00383FCA">
        <w:t xml:space="preserve"> (изменения режима работы, количества групп, введения новых форм обучения и воспитания и т.п.) допускается при продолжении работы в той же должности, по специальности, квалификации изменения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</w:t>
      </w:r>
      <w:proofErr w:type="gramEnd"/>
      <w:r w:rsidRPr="00383FCA">
        <w:t xml:space="preserve"> Об этом работник должен быть поставлен в известность в письменном форме не позднее, чем за два месяца до их введения (ст. 7</w:t>
      </w:r>
      <w:r w:rsidR="00327C25">
        <w:t>4</w:t>
      </w:r>
      <w:r w:rsidRPr="00383FCA">
        <w:t xml:space="preserve"> ТК</w:t>
      </w:r>
      <w:proofErr w:type="gramStart"/>
      <w:r w:rsidRPr="00383FCA">
        <w:t>.Р</w:t>
      </w:r>
      <w:proofErr w:type="gramEnd"/>
      <w:r w:rsidRPr="00383FCA">
        <w:t>Ф).</w:t>
      </w:r>
    </w:p>
    <w:p w:rsidR="00FB3F41" w:rsidRPr="00383FCA" w:rsidRDefault="005E77F4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     Если прежние существенные условия труда не могут быть сохранены, а работник не согласен на продвижение службы в новых условиях, то трудовой договор прекращается в соответствии с п. 7 ст. 77 ТК РФ.</w:t>
      </w:r>
    </w:p>
    <w:p w:rsidR="005E77F4" w:rsidRPr="00383FCA" w:rsidRDefault="005E77F4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2.9. Срочный трудовой договор (ст. 59 ТК РФ), заключённый на определённый срок (не более пяти лет), расторгается с истечением срока его действия, должен быть предупреждён  письменной форме не менее</w:t>
      </w:r>
      <w:proofErr w:type="gramStart"/>
      <w:r w:rsidRPr="00383FCA">
        <w:t>,</w:t>
      </w:r>
      <w:proofErr w:type="gramEnd"/>
      <w:r w:rsidRPr="00383FCA">
        <w:t xml:space="preserve"> чем за три дня до увольнения. В случае</w:t>
      </w:r>
      <w:proofErr w:type="gramStart"/>
      <w:r w:rsidRPr="00383FCA">
        <w:t>,</w:t>
      </w:r>
      <w:proofErr w:type="gramEnd"/>
      <w:r w:rsidRPr="00383FCA">
        <w:t xml:space="preserve"> если не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заключённым на неопределённый срок.</w:t>
      </w:r>
    </w:p>
    <w:p w:rsidR="00677018" w:rsidRPr="00383FCA" w:rsidRDefault="00677018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2.10. Увольнение в связи с сокращением штата или численности работников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 и при получении предварительного согласия соответствующего предвыборного согласия</w:t>
      </w:r>
      <w:r w:rsidR="003A5CFC" w:rsidRPr="00383FCA">
        <w:t xml:space="preserve"> соответствующего выборного профсоюзного органа </w:t>
      </w:r>
      <w:r w:rsidR="00E125A8">
        <w:t>НДОЧУ</w:t>
      </w:r>
      <w:r w:rsidR="003A5CFC" w:rsidRPr="00383FCA">
        <w:t>.</w:t>
      </w:r>
    </w:p>
    <w:p w:rsidR="003A5CFC" w:rsidRPr="00383FCA" w:rsidRDefault="003A5CFC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lastRenderedPageBreak/>
        <w:t>2.11. Трудовой договор, заключённый на не</w:t>
      </w:r>
      <w:r w:rsidR="006B4B6A" w:rsidRPr="00383FCA">
        <w:t>определённый срок, а также сроч</w:t>
      </w:r>
      <w:r w:rsidRPr="00383FCA">
        <w:t xml:space="preserve">ный трудовой договор до истечения срока его действия могут быть расторгнуты администрацией </w:t>
      </w:r>
      <w:r w:rsidR="00E125A8">
        <w:t>НДОЧУ</w:t>
      </w:r>
      <w:r w:rsidRPr="00383FCA">
        <w:t xml:space="preserve"> лишь в случаях, предусмотренными статьями 81 и 83 ТК РФ.</w:t>
      </w:r>
    </w:p>
    <w:p w:rsidR="003A5CFC" w:rsidRPr="00383FCA" w:rsidRDefault="003A5CFC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2.12. В день увольнения руководитель </w:t>
      </w:r>
      <w:r w:rsidR="00E125A8">
        <w:t xml:space="preserve">НДОЧУ </w:t>
      </w:r>
      <w:r w:rsidRPr="00383FCA">
        <w:t xml:space="preserve"> обязан выдать работнику его трудовую книжку с внесённой в неё записью об увольнении и произвести с ним окончательной расчёт, а также по письменному заявлению работника копии документов, связанных с его работой.</w:t>
      </w:r>
    </w:p>
    <w:p w:rsidR="003A5CFC" w:rsidRPr="00383FCA" w:rsidRDefault="003A5CFC" w:rsidP="00155167">
      <w:pPr>
        <w:tabs>
          <w:tab w:val="left" w:pos="9480"/>
          <w:tab w:val="left" w:pos="9600"/>
        </w:tabs>
        <w:ind w:right="-141"/>
        <w:jc w:val="both"/>
      </w:pPr>
    </w:p>
    <w:p w:rsidR="003A5CFC" w:rsidRPr="00383FCA" w:rsidRDefault="003A5CFC" w:rsidP="003A5CFC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>3. Основные обязанности администрации.</w:t>
      </w:r>
    </w:p>
    <w:p w:rsidR="003A5CFC" w:rsidRPr="00383FCA" w:rsidRDefault="003A5CFC" w:rsidP="003A5CFC">
      <w:pPr>
        <w:tabs>
          <w:tab w:val="left" w:pos="9480"/>
          <w:tab w:val="left" w:pos="9600"/>
        </w:tabs>
        <w:ind w:right="-141"/>
        <w:jc w:val="center"/>
      </w:pPr>
    </w:p>
    <w:p w:rsidR="003A5CFC" w:rsidRPr="00383FCA" w:rsidRDefault="003A5CFC" w:rsidP="003A5CFC">
      <w:pPr>
        <w:tabs>
          <w:tab w:val="left" w:pos="9480"/>
          <w:tab w:val="left" w:pos="9600"/>
        </w:tabs>
        <w:ind w:right="-141"/>
      </w:pPr>
      <w:r w:rsidRPr="00383FCA">
        <w:t xml:space="preserve">Администрация </w:t>
      </w:r>
      <w:r w:rsidR="00E125A8">
        <w:t xml:space="preserve">НДОЧУ </w:t>
      </w:r>
      <w:r w:rsidRPr="00383FCA">
        <w:t xml:space="preserve"> обязана:</w:t>
      </w:r>
    </w:p>
    <w:p w:rsidR="003A5CFC" w:rsidRPr="00383FCA" w:rsidRDefault="003A5CFC" w:rsidP="003A5CFC">
      <w:pPr>
        <w:tabs>
          <w:tab w:val="left" w:pos="9480"/>
          <w:tab w:val="left" w:pos="9600"/>
        </w:tabs>
        <w:ind w:right="-141"/>
      </w:pPr>
      <w:r w:rsidRPr="00383FCA">
        <w:t>3.1. Обеспечить собл</w:t>
      </w:r>
      <w:r w:rsidR="00E125A8">
        <w:t xml:space="preserve">юдение требований устава НДОЧУ </w:t>
      </w:r>
      <w:r w:rsidR="00F4043D" w:rsidRPr="00383FCA">
        <w:t>и правил внутреннего распорядка.</w:t>
      </w:r>
    </w:p>
    <w:p w:rsidR="00F4043D" w:rsidRPr="00383FCA" w:rsidRDefault="00F4043D" w:rsidP="003A5CFC">
      <w:pPr>
        <w:tabs>
          <w:tab w:val="left" w:pos="9480"/>
          <w:tab w:val="left" w:pos="9600"/>
        </w:tabs>
        <w:ind w:right="-141"/>
      </w:pPr>
      <w:r w:rsidRPr="00383FCA">
        <w:t>3.2. 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F4043D" w:rsidRPr="00383FCA" w:rsidRDefault="00F4043D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обеспечить в них нормальную температуру, освещение: создать условия для хранения верхней одежды работников, организовать их питание.</w:t>
      </w:r>
    </w:p>
    <w:p w:rsidR="00F4043D" w:rsidRPr="00383FCA" w:rsidRDefault="00F4043D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3.4. С</w:t>
      </w:r>
      <w:r w:rsidR="006B4B6A" w:rsidRPr="00383FCA">
        <w:t xml:space="preserve">облюдать правила охраны труда, строго придерживаться установленного </w:t>
      </w:r>
      <w:r w:rsidR="00DF14F1" w:rsidRPr="00383FCA">
        <w:t>ра</w:t>
      </w:r>
      <w:r w:rsidR="006B4B6A" w:rsidRPr="00383FCA">
        <w:t>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6B4B6A" w:rsidRPr="00383FCA" w:rsidRDefault="006B4B6A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      Принимать необходимые меры для п</w:t>
      </w:r>
      <w:r w:rsidR="00E125A8">
        <w:t>рофилактики травматизма, профес</w:t>
      </w:r>
      <w:r w:rsidRPr="00383FCA">
        <w:t xml:space="preserve">сиональных и других заболеваний работников </w:t>
      </w:r>
      <w:r w:rsidR="00E125A8">
        <w:t xml:space="preserve">НДОЧУ </w:t>
      </w:r>
      <w:r w:rsidRPr="00383FCA">
        <w:t xml:space="preserve"> и детей.</w:t>
      </w:r>
    </w:p>
    <w:p w:rsidR="006B4B6A" w:rsidRPr="00383FCA" w:rsidRDefault="006B4B6A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3.5. Обеспечить работников необходимыми методическими пособиями и хозяйственным инвентарём при организации эффективной работы.</w:t>
      </w:r>
    </w:p>
    <w:p w:rsidR="006B4B6A" w:rsidRPr="00383FCA" w:rsidRDefault="006B4B6A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3.6. Осуществлять </w:t>
      </w:r>
      <w:proofErr w:type="gramStart"/>
      <w:r w:rsidRPr="00383FCA">
        <w:t>контроль за</w:t>
      </w:r>
      <w:proofErr w:type="gramEnd"/>
      <w:r w:rsidRPr="00383FCA">
        <w:t xml:space="preserve"> качеством воспитательно – образовательного процесс</w:t>
      </w:r>
      <w:r w:rsidR="00DF14F1" w:rsidRPr="00383FCA">
        <w:t>а, выполнением образовательных программ.</w:t>
      </w:r>
    </w:p>
    <w:p w:rsidR="00DF14F1" w:rsidRPr="00383FCA" w:rsidRDefault="00DF14F1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3.7. Своевременно рассматривать предложения работников, направленные на улучшение работы </w:t>
      </w:r>
      <w:r w:rsidR="00E125A8">
        <w:t>НДОЧУ</w:t>
      </w:r>
      <w:proofErr w:type="gramStart"/>
      <w:r w:rsidR="00E125A8">
        <w:t xml:space="preserve"> </w:t>
      </w:r>
      <w:r w:rsidRPr="00383FCA">
        <w:t>,</w:t>
      </w:r>
      <w:proofErr w:type="gramEnd"/>
      <w:r w:rsidRPr="00383FCA">
        <w:t xml:space="preserve"> поддерживать и поощрять лучших работников.</w:t>
      </w:r>
    </w:p>
    <w:p w:rsidR="00DF14F1" w:rsidRPr="00383FCA" w:rsidRDefault="00DF14F1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3.8. Обеспечить условия для систематического повышения квалификации работников.</w:t>
      </w:r>
    </w:p>
    <w:p w:rsidR="00DF14F1" w:rsidRPr="00383FCA" w:rsidRDefault="00DF14F1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3.9. Совершенствовать организацию труда, обеспечить выполнение действующих условий оплаты труда, своевременно выдавать заработную плату и пособия.</w:t>
      </w:r>
    </w:p>
    <w:p w:rsidR="00DF14F1" w:rsidRPr="00383FCA" w:rsidRDefault="00DF14F1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3.10. Своевременно пре</w:t>
      </w:r>
      <w:r w:rsidR="00E125A8">
        <w:t>дставлять отпуска работникам НДОЧУ</w:t>
      </w:r>
      <w:r w:rsidRPr="00383FCA">
        <w:t xml:space="preserve"> в соответствии с утвержденным на год графиком.</w:t>
      </w:r>
    </w:p>
    <w:p w:rsidR="00EC5C6B" w:rsidRPr="00383FCA" w:rsidRDefault="00EC5C6B" w:rsidP="00F4043D">
      <w:pPr>
        <w:tabs>
          <w:tab w:val="left" w:pos="9480"/>
          <w:tab w:val="left" w:pos="9600"/>
        </w:tabs>
        <w:ind w:right="-141"/>
        <w:jc w:val="both"/>
      </w:pPr>
    </w:p>
    <w:p w:rsidR="00DF14F1" w:rsidRPr="00383FCA" w:rsidRDefault="00DF14F1" w:rsidP="00DF14F1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>4. Основные обязанности и права работников.</w:t>
      </w:r>
    </w:p>
    <w:p w:rsidR="00DF14F1" w:rsidRPr="00383FCA" w:rsidRDefault="00DF14F1" w:rsidP="00DF14F1">
      <w:pPr>
        <w:tabs>
          <w:tab w:val="left" w:pos="9480"/>
          <w:tab w:val="left" w:pos="9600"/>
        </w:tabs>
        <w:ind w:right="-141"/>
        <w:jc w:val="center"/>
      </w:pPr>
    </w:p>
    <w:p w:rsidR="00DF14F1" w:rsidRPr="00383FCA" w:rsidRDefault="00E125A8" w:rsidP="00DF14F1">
      <w:pPr>
        <w:tabs>
          <w:tab w:val="left" w:pos="9480"/>
          <w:tab w:val="left" w:pos="9600"/>
        </w:tabs>
        <w:ind w:right="-141"/>
      </w:pPr>
      <w:r>
        <w:t>Работник НДОЧУ</w:t>
      </w:r>
      <w:r w:rsidR="00DF14F1" w:rsidRPr="00383FCA">
        <w:t xml:space="preserve"> обязан:</w:t>
      </w:r>
    </w:p>
    <w:p w:rsidR="00DF14F1" w:rsidRPr="00383FCA" w:rsidRDefault="00DF14F1" w:rsidP="00DF14F1">
      <w:pPr>
        <w:tabs>
          <w:tab w:val="left" w:pos="9480"/>
          <w:tab w:val="left" w:pos="9600"/>
        </w:tabs>
        <w:ind w:right="-141"/>
      </w:pPr>
      <w:r w:rsidRPr="00383FCA">
        <w:t xml:space="preserve">4.1. Выполнять правила </w:t>
      </w:r>
      <w:r w:rsidR="00B9536E" w:rsidRPr="00383FCA">
        <w:t>внут</w:t>
      </w:r>
      <w:r w:rsidR="00E125A8">
        <w:t>реннего трудового распорядка НДОЧУ</w:t>
      </w:r>
      <w:r w:rsidR="00B9536E" w:rsidRPr="00383FCA">
        <w:t>, соответствующие должностные инструкции.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4.2. Работать добросовестно, соблюдать дисциплину труда, своевременно и точно выполнять распоряжение администрации, не отвлекать других работников от выполнения их трудовых обязанностей.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4.3. Систематически повышать свою квалификацию.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4.4. Неукоснительно соблюдать правила охраны труда и техники безопасности, </w:t>
      </w:r>
      <w:proofErr w:type="gramStart"/>
      <w:r w:rsidRPr="00383FCA">
        <w:t>о</w:t>
      </w:r>
      <w:proofErr w:type="gramEnd"/>
      <w:r w:rsidRPr="00383FCA">
        <w:t xml:space="preserve">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4.5. Проходить в установленные сроки медицинский осмотр, соблюдать санитарные норы и правила, гигиену труда.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4.6. </w:t>
      </w:r>
      <w:r w:rsidR="00645AD0" w:rsidRPr="00383FCA">
        <w:t xml:space="preserve">Беречь имущество </w:t>
      </w:r>
      <w:r w:rsidR="00E125A8">
        <w:t>Н</w:t>
      </w:r>
      <w:r w:rsidR="00645AD0" w:rsidRPr="00383FCA">
        <w:t>ДО</w:t>
      </w:r>
      <w:r w:rsidR="00E125A8">
        <w:t>ЧУ</w:t>
      </w:r>
      <w:r w:rsidR="00645AD0" w:rsidRPr="00383FCA">
        <w:t>, соблюдать чистоту в закреплённых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4.7. Проявить заботу о воспитанниках </w:t>
      </w:r>
      <w:r w:rsidR="00E125A8">
        <w:t>Н</w:t>
      </w:r>
      <w:r w:rsidRPr="00383FCA">
        <w:t>ДО</w:t>
      </w:r>
      <w:r w:rsidR="00E125A8">
        <w:t>Ч</w:t>
      </w:r>
      <w:r w:rsidRPr="00383FCA">
        <w:t>У, быть внимательными, учитывать индивидуальные особенности детей, их положение в семьях.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4.8. Соблюдать этические нормы поведения в коллективе, быть внимательными и доброжелательными и в общении с родителями воспитанников </w:t>
      </w:r>
      <w:r w:rsidR="00E125A8">
        <w:t>НДОЧУ</w:t>
      </w:r>
      <w:proofErr w:type="gramStart"/>
      <w:r w:rsidR="00E125A8">
        <w:t xml:space="preserve"> </w:t>
      </w:r>
      <w:r w:rsidRPr="00383FCA">
        <w:t>.</w:t>
      </w:r>
      <w:proofErr w:type="gramEnd"/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4.9. Своевременно выполнять и вести установленную документацию.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</w:p>
    <w:p w:rsidR="00645AD0" w:rsidRPr="00383FCA" w:rsidRDefault="00E125A8" w:rsidP="00B9536E">
      <w:pPr>
        <w:tabs>
          <w:tab w:val="left" w:pos="9480"/>
          <w:tab w:val="left" w:pos="9600"/>
        </w:tabs>
        <w:ind w:right="-141"/>
        <w:jc w:val="both"/>
      </w:pPr>
      <w:r>
        <w:lastRenderedPageBreak/>
        <w:t>Воспитатели НДОЧУ</w:t>
      </w:r>
      <w:r w:rsidR="00645AD0" w:rsidRPr="00383FCA">
        <w:t xml:space="preserve"> обязаны: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4.10. Строго соблюдать трудовую дисциплину (выполнять п.4.1. – 4.9.).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4.11. Нести ответственность за жизнь, физическое и психическое здоровье ребёнка</w:t>
      </w:r>
      <w:r w:rsidR="009A70CF" w:rsidRPr="00383FCA">
        <w:t>, 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="009A70CF" w:rsidRPr="00383FCA">
        <w:t>.</w:t>
      </w:r>
      <w:proofErr w:type="gramEnd"/>
      <w:r w:rsidR="009A70CF" w:rsidRPr="00383FCA">
        <w:t xml:space="preserve"> </w:t>
      </w:r>
      <w:proofErr w:type="gramStart"/>
      <w:r w:rsidR="009A70CF" w:rsidRPr="00383FCA">
        <w:t>п</w:t>
      </w:r>
      <w:proofErr w:type="gramEnd"/>
      <w:r w:rsidR="009A70CF" w:rsidRPr="00383FCA">
        <w:t>ерсонала, связанные с охраной и укреплением здоровья детей, проводить закаливающие мероприятия, чётко следить за выполнением инструкций об охране жизни и здоровья детей в помещениях дошкольного учреждения</w:t>
      </w:r>
      <w:r w:rsidR="00383FCA">
        <w:t xml:space="preserve"> </w:t>
      </w:r>
      <w:r w:rsidR="009A70CF" w:rsidRPr="00383FCA">
        <w:t>и на детских прогулочных участках.</w:t>
      </w:r>
    </w:p>
    <w:p w:rsidR="009A70CF" w:rsidRPr="00383FCA" w:rsidRDefault="009A70CF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4.12. Выполнять договор с родителями, сотрудничать с семьёй ребёнка по вопросам воспитания и обучения, проводить родительские собрания, консультации, заседания родительского комитета, посещать школу на дому, уважать родителей, видеть в них партнёров.</w:t>
      </w:r>
    </w:p>
    <w:p w:rsidR="009A70CF" w:rsidRPr="00383FCA" w:rsidRDefault="009A70CF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4.13. Следить за посещаемостью детей своей группы, своевременно сообщать об отсутствующих детях старшей медсестре, заведующей.</w:t>
      </w:r>
    </w:p>
    <w:p w:rsidR="009A70CF" w:rsidRPr="00383FCA" w:rsidRDefault="009A70CF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4.14. Вести свою группу с младшего возраста до поступления детей в школу</w:t>
      </w:r>
      <w:r w:rsidR="009F4551" w:rsidRPr="00383FCA">
        <w:t>, готовить детей к поступлению в школу.</w:t>
      </w:r>
    </w:p>
    <w:p w:rsidR="009F4551" w:rsidRPr="00383FCA" w:rsidRDefault="009F4551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4.15. Неукоснительно выполнять режим дня, заранее готовиться к занятиям, изготавливать педагогические пособия, дидактические игры, в работе с детьми использовать ТСО, слайды, диапозитивы, различные виды театра.</w:t>
      </w:r>
    </w:p>
    <w:p w:rsidR="009F4551" w:rsidRPr="00383FCA" w:rsidRDefault="009F4551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4.16. Участвовать в работе педагогических советов </w:t>
      </w:r>
      <w:r w:rsidR="00862561">
        <w:t>Н</w:t>
      </w:r>
      <w:r w:rsidRPr="00383FCA">
        <w:t>ДО</w:t>
      </w:r>
      <w:r w:rsidR="00862561">
        <w:t>Ч</w:t>
      </w:r>
      <w:r w:rsidRPr="00383FCA">
        <w:t>У, изучить педагогическую литературу, знакомиться с опытами работы других воспитателей.</w:t>
      </w:r>
    </w:p>
    <w:p w:rsidR="009F4551" w:rsidRPr="00383FCA" w:rsidRDefault="009F4551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4.17. 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9F4551" w:rsidRPr="00383FCA" w:rsidRDefault="009F4551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4.18. Совместно с музыкальны</w:t>
      </w:r>
      <w:r w:rsidR="00383FCA">
        <w:t>м</w:t>
      </w:r>
      <w:r w:rsidRPr="00383FCA">
        <w:t xml:space="preserve"> руково</w:t>
      </w:r>
      <w:r w:rsidR="00805BF0" w:rsidRPr="00383FCA">
        <w:t>ди</w:t>
      </w:r>
      <w:r w:rsidRPr="00383FCA">
        <w:t xml:space="preserve">телем </w:t>
      </w:r>
      <w:r w:rsidR="00805BF0" w:rsidRPr="00383FCA">
        <w:t xml:space="preserve">готовить развлечения, праздники, принимать участие в праздничном оформлении </w:t>
      </w:r>
      <w:r w:rsidR="00862561">
        <w:t>Н</w:t>
      </w:r>
      <w:r w:rsidR="00805BF0" w:rsidRPr="00383FCA">
        <w:t>ДО</w:t>
      </w:r>
      <w:r w:rsidR="00862561">
        <w:t>Ч</w:t>
      </w:r>
      <w:r w:rsidR="00805BF0" w:rsidRPr="00383FCA">
        <w:t>У.</w:t>
      </w:r>
    </w:p>
    <w:p w:rsidR="00805BF0" w:rsidRPr="00383FCA" w:rsidRDefault="00805BF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4.19. В летний период организовать оздоровительные мероприятия на участке </w:t>
      </w:r>
      <w:r w:rsidR="00862561">
        <w:t>Н</w:t>
      </w:r>
      <w:r w:rsidRPr="00383FCA">
        <w:t>ДО</w:t>
      </w:r>
      <w:r w:rsidR="00862561">
        <w:t>Ч</w:t>
      </w:r>
      <w:r w:rsidRPr="00383FCA">
        <w:t>У под непосредственным руководством врача, старшей медсестры.</w:t>
      </w:r>
    </w:p>
    <w:p w:rsidR="00805BF0" w:rsidRPr="00383FCA" w:rsidRDefault="00805BF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4.20. Работать в тесном контакте со вторым педагогом и младшем воспитателем в своей группе.</w:t>
      </w:r>
    </w:p>
    <w:p w:rsidR="00805BF0" w:rsidRPr="00383FCA" w:rsidRDefault="00805BF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4.21. Чётко планировать свою учебно-воспитательную деятельность, держать администрацию в курсе своих планов; вести дневник наблюдений за детьм</w:t>
      </w:r>
      <w:r w:rsidR="00125F92" w:rsidRPr="00383FCA">
        <w:t>и и во время занятия, до и после; соблюдать правила и режим ведения документации. Уважать личность ребёнка, изучать его индивидуальные особенности и особенности характера, помогать ему в становлении и развитии личности.</w:t>
      </w:r>
    </w:p>
    <w:p w:rsidR="00125F92" w:rsidRPr="00383FCA" w:rsidRDefault="00125F92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4.22. Уважать личность ребёнка, изучать его индивидуальные особенности, знать его склонности и особенности характера, помогать в становлении развитии личности.</w:t>
      </w:r>
    </w:p>
    <w:p w:rsidR="00125F92" w:rsidRPr="00383FCA" w:rsidRDefault="00125F92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4.23. Защищать и </w:t>
      </w:r>
      <w:proofErr w:type="gramStart"/>
      <w:r w:rsidRPr="00383FCA">
        <w:t>представлять права</w:t>
      </w:r>
      <w:proofErr w:type="gramEnd"/>
      <w:r w:rsidRPr="00383FCA">
        <w:t xml:space="preserve"> ребёнка перед администрацией, советом и иными инстанциями.</w:t>
      </w:r>
    </w:p>
    <w:p w:rsidR="00125F92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4.24. Допускать на свои занятия администрацию и представителей общественности по предварительной договорённости.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Работники </w:t>
      </w:r>
      <w:r w:rsidR="00862561">
        <w:t>Н</w:t>
      </w:r>
      <w:r w:rsidRPr="00383FCA">
        <w:t>ДО</w:t>
      </w:r>
      <w:r w:rsidR="00862561">
        <w:t>Ч</w:t>
      </w:r>
      <w:r w:rsidRPr="00383FCA">
        <w:t>У имеют право: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4.25. Самостоятельно определять формы, средства и методы своей педагогической деятельности в рамках воспитательной концепции </w:t>
      </w:r>
      <w:r w:rsidR="00862561">
        <w:t>Н</w:t>
      </w:r>
      <w:r w:rsidRPr="00383FCA">
        <w:t>ДО</w:t>
      </w:r>
      <w:r w:rsidR="00862561">
        <w:t>Ч</w:t>
      </w:r>
      <w:r w:rsidRPr="00383FCA">
        <w:t>У.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4.26. Определять по своему усмотрению темпы прохождения того или иного разделов программы.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4.27. Проявлять творчество, инициативу.</w:t>
      </w:r>
    </w:p>
    <w:p w:rsidR="00A658E8" w:rsidRPr="00383FCA" w:rsidRDefault="00A658E8" w:rsidP="00A658E8">
      <w:pPr>
        <w:tabs>
          <w:tab w:val="left" w:pos="9480"/>
          <w:tab w:val="left" w:pos="9600"/>
        </w:tabs>
        <w:ind w:right="-141"/>
        <w:jc w:val="both"/>
      </w:pPr>
      <w:r w:rsidRPr="00383FCA">
        <w:t>4.28. Быть избранным в формы самоуправления.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4.29. На уважение и вежливое общение со стороны администрации, детей и их родителей.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4.30. Обращаться при необходимости к родителям, для усиления  контроля с их стороны за поведением и развитием детей.</w:t>
      </w:r>
    </w:p>
    <w:p w:rsidR="00A658E8" w:rsidRPr="00383FCA" w:rsidRDefault="0035380A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4.31. На моральное и материальное поощрение по результатам своего труда.</w:t>
      </w:r>
    </w:p>
    <w:p w:rsidR="0035380A" w:rsidRPr="00383FCA" w:rsidRDefault="0035380A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4.32. На повышение разряда и категории по результатам своего труда.</w:t>
      </w:r>
    </w:p>
    <w:p w:rsidR="00B61D2E" w:rsidRPr="00383FCA" w:rsidRDefault="00B61D2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4.33. На совмещение профессий (должностей).</w:t>
      </w:r>
    </w:p>
    <w:p w:rsidR="00B61D2E" w:rsidRPr="00383FCA" w:rsidRDefault="00B61D2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lastRenderedPageBreak/>
        <w:t>4.34. На получение рабочего места, оборудованного в соответствии с санитарно – гигиеническими нормами охраны труда, снабжённого необходимыми пособиями и иными материалами.</w:t>
      </w:r>
    </w:p>
    <w:p w:rsidR="00B61D2E" w:rsidRPr="00383FCA" w:rsidRDefault="00B61D2E" w:rsidP="00B9536E">
      <w:pPr>
        <w:tabs>
          <w:tab w:val="left" w:pos="9480"/>
          <w:tab w:val="left" w:pos="9600"/>
        </w:tabs>
        <w:ind w:right="-141"/>
        <w:jc w:val="both"/>
      </w:pPr>
    </w:p>
    <w:p w:rsidR="00941F42" w:rsidRPr="00383FCA" w:rsidRDefault="00941F42" w:rsidP="00B61D2E">
      <w:pPr>
        <w:tabs>
          <w:tab w:val="left" w:pos="9480"/>
          <w:tab w:val="left" w:pos="9600"/>
        </w:tabs>
        <w:ind w:right="-141"/>
        <w:jc w:val="center"/>
        <w:rPr>
          <w:b/>
        </w:rPr>
      </w:pPr>
    </w:p>
    <w:p w:rsidR="00B61D2E" w:rsidRPr="00383FCA" w:rsidRDefault="00941F42" w:rsidP="00B61D2E">
      <w:pPr>
        <w:tabs>
          <w:tab w:val="left" w:pos="9480"/>
          <w:tab w:val="left" w:pos="9600"/>
        </w:tabs>
        <w:ind w:right="-141"/>
        <w:jc w:val="center"/>
      </w:pPr>
      <w:r w:rsidRPr="00383FCA">
        <w:rPr>
          <w:b/>
        </w:rPr>
        <w:t xml:space="preserve">5. </w:t>
      </w:r>
      <w:r w:rsidR="00B61D2E" w:rsidRPr="00383FCA">
        <w:rPr>
          <w:b/>
        </w:rPr>
        <w:t>Рабочее время и его использование.</w:t>
      </w:r>
    </w:p>
    <w:p w:rsidR="00B61D2E" w:rsidRPr="00383FCA" w:rsidRDefault="00B61D2E" w:rsidP="00B61D2E">
      <w:pPr>
        <w:tabs>
          <w:tab w:val="left" w:pos="9480"/>
          <w:tab w:val="left" w:pos="9600"/>
        </w:tabs>
        <w:ind w:right="-141"/>
      </w:pPr>
      <w:r w:rsidRPr="00383FCA">
        <w:t xml:space="preserve">5.1. В </w:t>
      </w:r>
      <w:r w:rsidR="00862561">
        <w:t>Н</w:t>
      </w:r>
      <w:r w:rsidRPr="00383FCA">
        <w:t>ДО</w:t>
      </w:r>
      <w:r w:rsidR="00862561">
        <w:t>Ч</w:t>
      </w:r>
      <w:r w:rsidRPr="00383FCA">
        <w:t>У устанавливается 5-дневная рабочая неделя с двумя выходными днями – суббота и воскресенье. Продолжительность рабочего дня (смены) для воспита</w:t>
      </w:r>
      <w:r w:rsidR="00862561">
        <w:t>телей определяется из расчёта 40</w:t>
      </w:r>
      <w:r w:rsidRPr="00383FCA">
        <w:t xml:space="preserve"> часов в неделю:</w:t>
      </w:r>
    </w:p>
    <w:p w:rsidR="00B61D2E" w:rsidRPr="00383FCA" w:rsidRDefault="00B61D2E" w:rsidP="00B61D2E">
      <w:pPr>
        <w:tabs>
          <w:tab w:val="left" w:pos="9480"/>
          <w:tab w:val="left" w:pos="9600"/>
        </w:tabs>
        <w:ind w:right="-141"/>
      </w:pPr>
      <w:r w:rsidRPr="00383FCA">
        <w:t xml:space="preserve">5.2. </w:t>
      </w:r>
      <w:r w:rsidR="00862561">
        <w:t>Н</w:t>
      </w:r>
      <w:r w:rsidRPr="00383FCA">
        <w:t>ДО</w:t>
      </w:r>
      <w:r w:rsidR="00862561">
        <w:t>ЧУ работает в односменном  режиме с разницей в  начале и окончании рабочего дня с ассистентом педагога, и со вторым педагогом:</w:t>
      </w:r>
    </w:p>
    <w:p w:rsidR="00B61D2E" w:rsidRPr="00383FCA" w:rsidRDefault="00B61D2E" w:rsidP="00B61D2E">
      <w:pPr>
        <w:tabs>
          <w:tab w:val="left" w:pos="9480"/>
          <w:tab w:val="left" w:pos="9600"/>
        </w:tabs>
        <w:ind w:right="-141"/>
      </w:pPr>
      <w:r w:rsidRPr="00383FCA">
        <w:t xml:space="preserve">           </w:t>
      </w:r>
      <w:r w:rsidRPr="00383FCA">
        <w:rPr>
          <w:lang w:val="en-US"/>
        </w:rPr>
        <w:t>I</w:t>
      </w:r>
      <w:r w:rsidR="00862561">
        <w:t xml:space="preserve"> смена – 7</w:t>
      </w:r>
      <w:r w:rsidRPr="00383FCA">
        <w:t>.</w:t>
      </w:r>
      <w:r w:rsidR="00862561">
        <w:t>3</w:t>
      </w:r>
      <w:r w:rsidRPr="00383FCA">
        <w:t>0 –</w:t>
      </w:r>
      <w:r w:rsidR="00862561">
        <w:t>16</w:t>
      </w:r>
      <w:r w:rsidRPr="00383FCA">
        <w:t>.</w:t>
      </w:r>
      <w:r w:rsidR="00862561">
        <w:t>3</w:t>
      </w:r>
      <w:r w:rsidR="00FA766C">
        <w:t>0</w:t>
      </w:r>
      <w:r w:rsidR="00862561">
        <w:t xml:space="preserve">, второй педагог 8-00-17-00, ассистент 9-00-18-00 </w:t>
      </w:r>
      <w:proofErr w:type="spellStart"/>
      <w:r w:rsidR="00862561">
        <w:t>часю</w:t>
      </w:r>
      <w:proofErr w:type="spellEnd"/>
    </w:p>
    <w:p w:rsidR="00BA6243" w:rsidRPr="00383FCA" w:rsidRDefault="00B61D2E" w:rsidP="00B61D2E">
      <w:pPr>
        <w:tabs>
          <w:tab w:val="left" w:pos="9480"/>
          <w:tab w:val="left" w:pos="9600"/>
        </w:tabs>
        <w:ind w:right="-141"/>
      </w:pPr>
      <w:r w:rsidRPr="00383FCA">
        <w:t xml:space="preserve">          </w:t>
      </w:r>
      <w:r w:rsidR="00BA6243" w:rsidRPr="00383FCA">
        <w:t xml:space="preserve">5.3. Воспитатели </w:t>
      </w:r>
      <w:r w:rsidR="00862561">
        <w:t>Н</w:t>
      </w:r>
      <w:r w:rsidR="00BA6243" w:rsidRPr="00383FCA">
        <w:t>ДО</w:t>
      </w:r>
      <w:r w:rsidR="00862561">
        <w:t>Ч</w:t>
      </w:r>
      <w:r w:rsidR="00BA6243" w:rsidRPr="00383FCA">
        <w:t xml:space="preserve">У должны приходить за 15 минут до начала занятий. Окончание рабочего дня воспитателей </w:t>
      </w:r>
      <w:r w:rsidR="00862561">
        <w:t>Н</w:t>
      </w:r>
      <w:r w:rsidR="00BA6243" w:rsidRPr="00383FCA">
        <w:t>ДО</w:t>
      </w:r>
      <w:r w:rsidR="00862561">
        <w:t>Ч</w:t>
      </w:r>
      <w:r w:rsidR="00BA6243" w:rsidRPr="00383FCA">
        <w:t>У – в зависимости от смены. В конце дня воспитатели обязаны проводить детей в раздевалку и проследить за уходом детей в сопровождении родителей (родственников).</w:t>
      </w:r>
    </w:p>
    <w:p w:rsidR="00BA6243" w:rsidRPr="00383FCA" w:rsidRDefault="00BA6243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>5.4. Продолжительность рабочего дня (с</w:t>
      </w:r>
      <w:r w:rsidR="00AB2947">
        <w:t>мены) для руководящего, админис</w:t>
      </w:r>
      <w:r w:rsidRPr="00383FCA">
        <w:t>т</w:t>
      </w:r>
      <w:r w:rsidR="00870AF2">
        <w:t>рат</w:t>
      </w:r>
      <w:r w:rsidRPr="00383FCA">
        <w:t>ивно–хозяйственного, обслуживающего его и учебно-воспитательного персонала определяется из расчёта 40-часовой рабочей недели в соответствии с графиком сменности.</w:t>
      </w:r>
    </w:p>
    <w:p w:rsidR="00BA6243" w:rsidRPr="00383FCA" w:rsidRDefault="006722C0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   </w:t>
      </w:r>
      <w:r w:rsidR="00BA6243" w:rsidRPr="00383FCA">
        <w:t xml:space="preserve">           Графики работы утверждаются руководителем </w:t>
      </w:r>
      <w:r w:rsidR="00870AF2">
        <w:t>Н</w:t>
      </w:r>
      <w:r w:rsidR="00BA6243" w:rsidRPr="00383FCA">
        <w:t>ДО</w:t>
      </w:r>
      <w:r w:rsidR="00870AF2">
        <w:t>Ч</w:t>
      </w:r>
      <w:r w:rsidR="00BA6243" w:rsidRPr="00383FCA">
        <w:t xml:space="preserve">У и предусматривают время начала </w:t>
      </w:r>
      <w:r w:rsidR="00DD4BE4" w:rsidRPr="00383FCA">
        <w:t xml:space="preserve">и окончания работы, перерыв для отдыха и питания. Графики объявляются работнику под подпись и вывешиваются на видном месте не позже, чем за один месяц </w:t>
      </w:r>
      <w:proofErr w:type="gramStart"/>
      <w:r w:rsidR="00DD4BE4" w:rsidRPr="00383FCA">
        <w:t>д</w:t>
      </w:r>
      <w:r w:rsidR="00CD3F0D" w:rsidRPr="00383FCA">
        <w:t>о</w:t>
      </w:r>
      <w:proofErr w:type="gramEnd"/>
      <w:r w:rsidR="00DD4BE4" w:rsidRPr="00383FCA">
        <w:t xml:space="preserve"> </w:t>
      </w:r>
      <w:proofErr w:type="gramStart"/>
      <w:r w:rsidR="00DD4BE4" w:rsidRPr="00383FCA">
        <w:t>их</w:t>
      </w:r>
      <w:proofErr w:type="gramEnd"/>
      <w:r w:rsidR="00DD4BE4" w:rsidRPr="00383FCA">
        <w:t xml:space="preserve"> введение в действие.</w:t>
      </w:r>
      <w:r w:rsidR="00CD3F0D" w:rsidRPr="00383FCA">
        <w:t xml:space="preserve"> </w:t>
      </w:r>
    </w:p>
    <w:p w:rsidR="00DD4BE4" w:rsidRPr="00383FCA" w:rsidRDefault="00CD3F0D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5.5. Педагогическим работникам, где </w:t>
      </w:r>
      <w:proofErr w:type="gramStart"/>
      <w:r w:rsidRPr="00383FCA">
        <w:t>это</w:t>
      </w:r>
      <w:proofErr w:type="gramEnd"/>
      <w:r w:rsidRPr="00383FCA">
        <w:t xml:space="preserve"> возможно, выделяется один свободный день в неделю для методической работы и повышения квалификации.</w:t>
      </w:r>
    </w:p>
    <w:p w:rsidR="00CD3F0D" w:rsidRPr="00383FCA" w:rsidRDefault="00CD3F0D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5.6. Администрация </w:t>
      </w:r>
      <w:r w:rsidR="00870AF2">
        <w:t>Н</w:t>
      </w:r>
      <w:r w:rsidRPr="00383FCA">
        <w:t>ДО</w:t>
      </w:r>
      <w:r w:rsidR="00870AF2">
        <w:t>Ч</w:t>
      </w:r>
      <w:r w:rsidRPr="00383FCA">
        <w:t xml:space="preserve">У организует учёт рабочего времени и его использования всех работников </w:t>
      </w:r>
      <w:r w:rsidR="00870AF2">
        <w:t>Н</w:t>
      </w:r>
      <w:r w:rsidRPr="00383FCA">
        <w:t>ДО</w:t>
      </w:r>
      <w:r w:rsidR="00870AF2">
        <w:t>Ч</w:t>
      </w:r>
      <w:r w:rsidRPr="00383FCA">
        <w:t>У.</w:t>
      </w:r>
    </w:p>
    <w:p w:rsidR="00CD3F0D" w:rsidRPr="00383FCA" w:rsidRDefault="00CD3F0D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    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CD3F0D" w:rsidRPr="00383FCA" w:rsidRDefault="00CD3F0D" w:rsidP="00BA6243">
      <w:pPr>
        <w:tabs>
          <w:tab w:val="left" w:pos="9480"/>
          <w:tab w:val="left" w:pos="9600"/>
        </w:tabs>
        <w:ind w:right="-141"/>
        <w:jc w:val="both"/>
      </w:pPr>
    </w:p>
    <w:p w:rsidR="00CD3F0D" w:rsidRPr="00383FCA" w:rsidRDefault="00CD3F0D" w:rsidP="00CD3F0D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 xml:space="preserve">6. Организация и режим работы </w:t>
      </w:r>
      <w:r w:rsidR="00870AF2">
        <w:rPr>
          <w:b/>
        </w:rPr>
        <w:t>Н</w:t>
      </w:r>
      <w:r w:rsidRPr="00383FCA">
        <w:rPr>
          <w:b/>
        </w:rPr>
        <w:t>ДО</w:t>
      </w:r>
      <w:r w:rsidR="00870AF2">
        <w:rPr>
          <w:b/>
        </w:rPr>
        <w:t>Ч</w:t>
      </w:r>
      <w:r w:rsidRPr="00383FCA">
        <w:rPr>
          <w:b/>
        </w:rPr>
        <w:t>У.</w:t>
      </w:r>
    </w:p>
    <w:p w:rsidR="00CD3F0D" w:rsidRPr="00383FCA" w:rsidRDefault="00CD3F0D" w:rsidP="00CD3F0D">
      <w:pPr>
        <w:tabs>
          <w:tab w:val="left" w:pos="9480"/>
          <w:tab w:val="left" w:pos="9600"/>
        </w:tabs>
        <w:ind w:right="-141"/>
        <w:jc w:val="center"/>
      </w:pPr>
    </w:p>
    <w:p w:rsidR="00CD3F0D" w:rsidRPr="00383FCA" w:rsidRDefault="00CD3F0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6.1. Привлечение к работе работников в выходные и праздничные дни запрещен</w:t>
      </w:r>
      <w:r w:rsidR="00383FCA">
        <w:t>о</w:t>
      </w:r>
      <w:r w:rsidRPr="00383FCA">
        <w:t xml:space="preserve"> и может иметь место лишь в случаях, предусмотренных законодательством.</w:t>
      </w:r>
    </w:p>
    <w:p w:rsidR="00CD3F0D" w:rsidRPr="00383FCA" w:rsidRDefault="00CD3F0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6.2. Администрация </w:t>
      </w:r>
      <w:r w:rsidR="00870AF2">
        <w:t>Н</w:t>
      </w:r>
      <w:r w:rsidRPr="00383FCA">
        <w:t>ДО</w:t>
      </w:r>
      <w:r w:rsidR="00870AF2">
        <w:t>Ч</w:t>
      </w:r>
      <w:r w:rsidRPr="00383FCA">
        <w:t xml:space="preserve">У привлекает работников к дежурству в </w:t>
      </w:r>
      <w:r w:rsidR="00870AF2">
        <w:t>Н</w:t>
      </w:r>
      <w:r w:rsidRPr="00383FCA">
        <w:t>ДО</w:t>
      </w:r>
      <w:r w:rsidR="00870AF2">
        <w:t>Ч</w:t>
      </w:r>
      <w:r w:rsidRPr="00383FCA">
        <w:t>У в рабочее время. Дежурство должно начать</w:t>
      </w:r>
      <w:r w:rsidR="003E013D" w:rsidRPr="00383FCA">
        <w:t>ся не ранее чем за 20 минут до начала занятий и продолжаться не более 20 минут после окончания занятий данного педагога.</w:t>
      </w:r>
    </w:p>
    <w:p w:rsidR="003E013D" w:rsidRPr="00383FCA" w:rsidRDefault="003E013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График дежурства составляется на месяц и утверждается руководителем </w:t>
      </w:r>
      <w:r w:rsidR="00870AF2">
        <w:t>Н</w:t>
      </w:r>
      <w:r w:rsidRPr="00383FCA">
        <w:t>ДО</w:t>
      </w:r>
      <w:r w:rsidR="00870AF2">
        <w:t>Ч</w:t>
      </w:r>
      <w:r w:rsidRPr="00383FCA">
        <w:t>У по согласованию с профсоюзным органом.</w:t>
      </w:r>
    </w:p>
    <w:p w:rsidR="003E013D" w:rsidRPr="00383FCA" w:rsidRDefault="003E013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6.3. Общие собрания трудового коллектива проводятся по мере необходимости, но не реже одного раза в год.</w:t>
      </w:r>
    </w:p>
    <w:p w:rsidR="003E013D" w:rsidRPr="00383FCA" w:rsidRDefault="003E013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Заседания педагогичес</w:t>
      </w:r>
      <w:r w:rsidR="00DA6A21" w:rsidRPr="00383FCA">
        <w:t>кого совета проводятся по мере необходимости, но не реже одного раза в год.</w:t>
      </w:r>
    </w:p>
    <w:p w:rsidR="00DA6A21" w:rsidRPr="00383FCA" w:rsidRDefault="00DA6A2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Заседания педагогического совета проводятся не реже двух раз в год.</w:t>
      </w:r>
    </w:p>
    <w:p w:rsidR="00DA6A21" w:rsidRPr="00383FCA" w:rsidRDefault="00DA6A2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Все заседания проводятся в нерабочее время</w:t>
      </w:r>
      <w:r w:rsidR="00383FCA">
        <w:t xml:space="preserve"> и</w:t>
      </w:r>
      <w:r w:rsidRPr="00383FCA">
        <w:t xml:space="preserve"> не должны продолжаться более двух часов, родительские собрания – более полутора часов.</w:t>
      </w:r>
    </w:p>
    <w:p w:rsidR="009A44E6" w:rsidRPr="00383FCA" w:rsidRDefault="00DA6A2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6.4. Очерёдность предоставления ежегодных отпусков устанавливается администрацией </w:t>
      </w:r>
      <w:r w:rsidR="00870AF2">
        <w:t>Н</w:t>
      </w:r>
      <w:r w:rsidRPr="00383FCA">
        <w:t>ДО</w:t>
      </w:r>
      <w:r w:rsidR="00870AF2">
        <w:t>Ч</w:t>
      </w:r>
      <w:r w:rsidRPr="00383FCA">
        <w:t xml:space="preserve">У по согласованию с работником  с учётом необходимости обеспечения </w:t>
      </w:r>
      <w:r w:rsidR="009A44E6" w:rsidRPr="00383FCA">
        <w:t xml:space="preserve">нормальной работы </w:t>
      </w:r>
      <w:r w:rsidR="00870AF2">
        <w:t>Н</w:t>
      </w:r>
      <w:r w:rsidR="009A44E6" w:rsidRPr="00383FCA">
        <w:t>ДО</w:t>
      </w:r>
      <w:r w:rsidR="00870AF2">
        <w:t>Ч</w:t>
      </w:r>
      <w:r w:rsidR="009A44E6" w:rsidRPr="00383FCA">
        <w:t xml:space="preserve">У и благоприятных условий для отдыха работников. Отпуска педагогическим работникам </w:t>
      </w:r>
      <w:r w:rsidR="00870AF2">
        <w:t>Н</w:t>
      </w:r>
      <w:r w:rsidR="009A44E6" w:rsidRPr="00383FCA">
        <w:t>ДО</w:t>
      </w:r>
      <w:r w:rsidR="00870AF2">
        <w:t>Ч</w:t>
      </w:r>
      <w:r w:rsidR="009A44E6" w:rsidRPr="00383FCA">
        <w:t xml:space="preserve">У, как </w:t>
      </w:r>
      <w:proofErr w:type="gramStart"/>
      <w:r w:rsidR="009A44E6" w:rsidRPr="00383FCA">
        <w:t>правило</w:t>
      </w:r>
      <w:proofErr w:type="gramEnd"/>
      <w:r w:rsidR="009A44E6" w:rsidRPr="00383FCA">
        <w:t xml:space="preserve"> предоставляются во время летних каникул. График отпусков составляется на каждый календарный год и доводится до сведения всех работников. </w:t>
      </w:r>
      <w:r w:rsidR="00724171" w:rsidRPr="00383FCA">
        <w:t>6.5. Педагогическим и другим работникам запрещается:</w:t>
      </w:r>
    </w:p>
    <w:p w:rsidR="00724171" w:rsidRPr="00383FCA" w:rsidRDefault="0072417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- изменять по своему усмотрению график работы;</w:t>
      </w:r>
    </w:p>
    <w:p w:rsidR="00724171" w:rsidRPr="00383FCA" w:rsidRDefault="0072417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- отменять, удлинять или сокращать </w:t>
      </w:r>
      <w:r w:rsidR="00EC01A0" w:rsidRPr="00383FCA">
        <w:t>продолжительность занятий и перерывов между ними.</w:t>
      </w:r>
    </w:p>
    <w:p w:rsidR="00EC01A0" w:rsidRPr="00383FCA" w:rsidRDefault="00EC01A0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6.6. Посторонним лицам разрешается присутствовать в </w:t>
      </w:r>
      <w:r w:rsidR="00870AF2">
        <w:t>Н</w:t>
      </w:r>
      <w:r w:rsidRPr="00383FCA">
        <w:t>ДО</w:t>
      </w:r>
      <w:r w:rsidR="00870AF2">
        <w:t>Ч</w:t>
      </w:r>
      <w:r w:rsidRPr="00383FCA">
        <w:t>У по согласованию с администрацией.</w:t>
      </w:r>
    </w:p>
    <w:p w:rsidR="00EC01A0" w:rsidRPr="00383FCA" w:rsidRDefault="00EC01A0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lastRenderedPageBreak/>
        <w:t xml:space="preserve">6.7. Не разрешается делать замечаний педагогическим работникам по поводу их работы во время проведения занятий, </w:t>
      </w:r>
      <w:r w:rsidR="00C47CEA" w:rsidRPr="00383FCA">
        <w:t>в присутствии детей и родителей.</w:t>
      </w:r>
    </w:p>
    <w:p w:rsidR="00C47CEA" w:rsidRPr="00383FCA" w:rsidRDefault="00C47CEA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6.8. В помещении </w:t>
      </w:r>
      <w:r w:rsidR="00870AF2">
        <w:t>Н</w:t>
      </w:r>
      <w:r w:rsidRPr="00383FCA">
        <w:t>ДО</w:t>
      </w:r>
      <w:r w:rsidR="00870AF2">
        <w:t>Ч</w:t>
      </w:r>
      <w:r w:rsidRPr="00383FCA">
        <w:t>У запрещается:</w:t>
      </w:r>
    </w:p>
    <w:p w:rsidR="00C47CEA" w:rsidRPr="00383FCA" w:rsidRDefault="00C47CEA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-</w:t>
      </w:r>
      <w:r w:rsidR="000D5A63" w:rsidRPr="00383FCA">
        <w:t xml:space="preserve">  находиться в верхней одежде и в головных уборах;</w:t>
      </w:r>
    </w:p>
    <w:p w:rsidR="000D5A63" w:rsidRPr="00383FCA" w:rsidRDefault="000D5A63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-  громко разговаривать и шуметь в коридорах;</w:t>
      </w:r>
    </w:p>
    <w:p w:rsidR="000D5A63" w:rsidRPr="00383FCA" w:rsidRDefault="000D5A63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-  курить на территории </w:t>
      </w:r>
      <w:r w:rsidR="00870AF2">
        <w:t>Н</w:t>
      </w:r>
      <w:r w:rsidRPr="00383FCA">
        <w:t>ДО</w:t>
      </w:r>
      <w:r w:rsidR="00870AF2">
        <w:t>Ч</w:t>
      </w:r>
      <w:r w:rsidRPr="00383FCA">
        <w:t>У;</w:t>
      </w:r>
    </w:p>
    <w:p w:rsidR="000D5A63" w:rsidRPr="00383FCA" w:rsidRDefault="000D5A63" w:rsidP="00CD3F0D">
      <w:pPr>
        <w:tabs>
          <w:tab w:val="left" w:pos="9480"/>
          <w:tab w:val="left" w:pos="9600"/>
        </w:tabs>
        <w:ind w:right="-141"/>
        <w:jc w:val="both"/>
      </w:pPr>
    </w:p>
    <w:p w:rsidR="000D5A63" w:rsidRPr="00383FCA" w:rsidRDefault="00941F42" w:rsidP="00D55A36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 xml:space="preserve">7. </w:t>
      </w:r>
      <w:r w:rsidR="000D5A63" w:rsidRPr="00383FCA">
        <w:rPr>
          <w:b/>
        </w:rPr>
        <w:t>Поощрения за успехи в работе.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  <w:jc w:val="center"/>
      </w:pP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  <w:jc w:val="both"/>
      </w:pPr>
      <w:r w:rsidRPr="00383FCA">
        <w:t>7.1.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</w:pPr>
      <w:r w:rsidRPr="00383FCA">
        <w:t>-   объявление благодарности;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</w:pPr>
      <w:r w:rsidRPr="00383FCA">
        <w:t>-   премирование;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</w:pPr>
      <w:r w:rsidRPr="00383FCA">
        <w:t>-   награждение ценным подарком;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</w:pPr>
      <w:r w:rsidRPr="00383FCA">
        <w:t>-   награждение поче</w:t>
      </w:r>
      <w:r w:rsidR="00E63A49">
        <w:t>т</w:t>
      </w:r>
      <w:r w:rsidRPr="00383FCA">
        <w:t>ной грамотой.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  <w:jc w:val="both"/>
      </w:pPr>
      <w:r w:rsidRPr="00383FCA">
        <w:t>7.2. Поощрения принимаются администрацией совместно или по согласованию с соответствующим профсоюзным органом.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7.3. Поощрения объявляются приказом руководителя </w:t>
      </w:r>
      <w:r w:rsidR="00870AF2">
        <w:t>Н</w:t>
      </w:r>
      <w:r w:rsidRPr="00383FCA">
        <w:t>ДО</w:t>
      </w:r>
      <w:r w:rsidR="00870AF2">
        <w:t>Ч</w:t>
      </w:r>
      <w:r w:rsidRPr="00383FCA">
        <w:t>У и доводятся до све</w:t>
      </w:r>
      <w:r w:rsidR="00B4156D" w:rsidRPr="00383FCA">
        <w:t>д</w:t>
      </w:r>
      <w:r w:rsidRPr="00383FCA">
        <w:t>ения коллектива, запись о поощрении вносится в трудовую книжку работника.</w:t>
      </w:r>
    </w:p>
    <w:p w:rsidR="00BD1FEF" w:rsidRPr="00383FCA" w:rsidRDefault="00BD1FEF" w:rsidP="00D55A36">
      <w:pPr>
        <w:tabs>
          <w:tab w:val="left" w:pos="9480"/>
          <w:tab w:val="left" w:pos="9600"/>
        </w:tabs>
        <w:ind w:right="-141"/>
        <w:jc w:val="both"/>
      </w:pPr>
    </w:p>
    <w:p w:rsidR="00BD1FEF" w:rsidRPr="00383FCA" w:rsidRDefault="00BD1FEF" w:rsidP="00BD1FEF">
      <w:pPr>
        <w:jc w:val="center"/>
        <w:rPr>
          <w:b/>
        </w:rPr>
      </w:pPr>
      <w:r w:rsidRPr="00383FCA">
        <w:rPr>
          <w:b/>
        </w:rPr>
        <w:t>8. Взыскания за нарушения трудовой дисциплины.</w:t>
      </w:r>
    </w:p>
    <w:p w:rsidR="00BD1FEF" w:rsidRPr="00383FCA" w:rsidRDefault="00BD1FEF" w:rsidP="00BD1FEF">
      <w:pPr>
        <w:jc w:val="center"/>
      </w:pPr>
    </w:p>
    <w:p w:rsidR="00BD1FEF" w:rsidRPr="00383FCA" w:rsidRDefault="00BD1FEF" w:rsidP="00BD1FEF">
      <w:pPr>
        <w:jc w:val="both"/>
      </w:pPr>
      <w:r w:rsidRPr="00383FCA">
        <w:t>8.1. Нарушение трудовой дисциплины, т.е. невыполнение или ненадлежащее исполнение вследствие умысла, самонадеянности либо небрежности работника, возложенных на него трудовых обязанностей, влечёт за собой применение мер или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BD1FEF" w:rsidRPr="00383FCA" w:rsidRDefault="00BD1FEF" w:rsidP="00BD1FEF">
      <w:pPr>
        <w:jc w:val="both"/>
      </w:pPr>
      <w:r w:rsidRPr="00383FCA">
        <w:t>8.2. За нарушение трудовой дисциплины применяются следующие меры дисциплинарного взыскания:</w:t>
      </w:r>
    </w:p>
    <w:p w:rsidR="00BD1FEF" w:rsidRPr="00383FCA" w:rsidRDefault="00BD1FEF" w:rsidP="00BD1FEF">
      <w:pPr>
        <w:jc w:val="both"/>
      </w:pPr>
      <w:r w:rsidRPr="00383FCA">
        <w:t>-  замечание;</w:t>
      </w:r>
    </w:p>
    <w:p w:rsidR="00BD1FEF" w:rsidRPr="00383FCA" w:rsidRDefault="00BD1FEF" w:rsidP="00BD1FEF">
      <w:pPr>
        <w:jc w:val="both"/>
      </w:pPr>
      <w:r w:rsidRPr="00383FCA">
        <w:t>-  выговор;</w:t>
      </w:r>
    </w:p>
    <w:p w:rsidR="00BD1FEF" w:rsidRPr="00383FCA" w:rsidRDefault="00BD1FEF" w:rsidP="00BD1FEF">
      <w:pPr>
        <w:jc w:val="both"/>
      </w:pPr>
      <w:r w:rsidRPr="00383FCA">
        <w:t>-  увольнение</w:t>
      </w:r>
    </w:p>
    <w:p w:rsidR="00BD1FEF" w:rsidRPr="00383FCA" w:rsidRDefault="00BD1FEF" w:rsidP="00BD1FEF">
      <w:pPr>
        <w:jc w:val="both"/>
      </w:pPr>
      <w:r w:rsidRPr="00383FCA">
        <w:t xml:space="preserve">8.3. </w:t>
      </w:r>
      <w:proofErr w:type="gramStart"/>
      <w:r w:rsidRPr="00383FCA">
        <w:t>Увольнение в качеств</w:t>
      </w:r>
      <w:r w:rsidR="00383FCA">
        <w:t>о</w:t>
      </w:r>
      <w:r w:rsidRPr="00383FCA">
        <w:t xml:space="preserve">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</w:t>
      </w:r>
      <w:r w:rsidR="00870AF2">
        <w:t>Н</w:t>
      </w:r>
      <w:r w:rsidRPr="00383FCA">
        <w:t>ДО</w:t>
      </w:r>
      <w:r w:rsidR="00870AF2">
        <w:t>Ч</w:t>
      </w:r>
      <w:r w:rsidRPr="00383FCA">
        <w:t>У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proofErr w:type="gramEnd"/>
    </w:p>
    <w:p w:rsidR="00BD1FEF" w:rsidRPr="00383FCA" w:rsidRDefault="00BD1FEF" w:rsidP="00BD1FEF">
      <w:pPr>
        <w:jc w:val="both"/>
      </w:pPr>
      <w:r w:rsidRPr="00383FCA">
        <w:t xml:space="preserve">                    Прогулом считается неявка на работу без уважительных причин в течение всего рабочего дня, а также отсутствие на работе 4 часов в течение рабочего дня.</w:t>
      </w:r>
    </w:p>
    <w:p w:rsidR="00BD1FEF" w:rsidRPr="00383FCA" w:rsidRDefault="00BD1FEF" w:rsidP="00BD1FEF">
      <w:pPr>
        <w:jc w:val="both"/>
      </w:pPr>
      <w:r w:rsidRPr="00383FCA">
        <w:t>8.4. За каждое нарушение может быть наложено только одно дисциплинарное взыскание. Меры дисциплинарного взыскания применяются должностным лицом, наделённым правом приёма и увольнения данного работника.</w:t>
      </w:r>
    </w:p>
    <w:p w:rsidR="00BD1FEF" w:rsidRPr="00383FCA" w:rsidRDefault="00BD1FEF" w:rsidP="00BD1FEF">
      <w:pPr>
        <w:jc w:val="both"/>
      </w:pPr>
      <w:r w:rsidRPr="00383FCA">
        <w:t xml:space="preserve">8.5. До применения взыскания от нарушителя трудовой дисциплины </w:t>
      </w:r>
      <w:r w:rsidR="00B30B9D" w:rsidRPr="00383FCA">
        <w:t>требуется</w:t>
      </w:r>
      <w:r w:rsidRPr="00383FCA">
        <w:t xml:space="preserve"> предоставить объяснение в письменной форме. Отказ от дачи письменного объяснения либо устное объяснение не препятствуют применения взыскания.</w:t>
      </w:r>
    </w:p>
    <w:p w:rsidR="00BD1FEF" w:rsidRPr="00383FCA" w:rsidRDefault="00BD1FEF" w:rsidP="00BD1FEF">
      <w:pPr>
        <w:jc w:val="both"/>
      </w:pPr>
      <w:r w:rsidRPr="00383FCA">
        <w:t xml:space="preserve">8.6. Дисциплинарное расследования нарушений педагогическим работником норм профессионального поведения может быть проведено только </w:t>
      </w:r>
      <w:proofErr w:type="gramStart"/>
      <w:r w:rsidRPr="00383FCA">
        <w:t>до</w:t>
      </w:r>
      <w:proofErr w:type="gramEnd"/>
      <w:r w:rsidRPr="00383FCA">
        <w:t xml:space="preserve">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могут быть переданы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BD1FEF" w:rsidRPr="00383FCA" w:rsidRDefault="00BD1FEF" w:rsidP="00BD1FEF">
      <w:pPr>
        <w:jc w:val="both"/>
      </w:pPr>
      <w:r w:rsidRPr="00383FCA">
        <w:t>8.7. Взыскание применяется не позднее одного месяца со дня обнаружения нарушений трудовой дисциплины, не считая времени болезни и отпуска.</w:t>
      </w:r>
    </w:p>
    <w:p w:rsidR="00BD1FEF" w:rsidRPr="00383FCA" w:rsidRDefault="00BD1FEF" w:rsidP="00BD1FEF">
      <w:pPr>
        <w:jc w:val="both"/>
      </w:pPr>
      <w:r w:rsidRPr="00383FCA">
        <w:t xml:space="preserve">                    Взыскание не может быть применено позднее шести месяцев со дня совершения нарушения трудовой дисциплины.</w:t>
      </w:r>
    </w:p>
    <w:p w:rsidR="00BD1FEF" w:rsidRPr="00383FCA" w:rsidRDefault="00BD1FEF" w:rsidP="00BD1FEF">
      <w:pPr>
        <w:jc w:val="both"/>
      </w:pPr>
      <w:r w:rsidRPr="00383FCA">
        <w:lastRenderedPageBreak/>
        <w:t xml:space="preserve">8.8. Взыскание объявляется приказом по </w:t>
      </w:r>
      <w:r w:rsidR="00870AF2">
        <w:t>Н</w:t>
      </w:r>
      <w:r w:rsidRPr="00383FCA">
        <w:t>ДО</w:t>
      </w:r>
      <w:r w:rsidR="00870AF2">
        <w:t>Ч</w:t>
      </w:r>
      <w:r w:rsidRPr="00383FCA">
        <w:t>У. Приказ должен содержать указание на конкретное нарушение трудовой дисциплины, за которое налагается данное, мотивы применения взыскания. Приказ объявляется работнику под подпись в трёхдневный срок со дня подписания.</w:t>
      </w:r>
    </w:p>
    <w:p w:rsidR="00BD1FEF" w:rsidRPr="00383FCA" w:rsidRDefault="00BD1FEF" w:rsidP="00BD1FEF">
      <w:pPr>
        <w:jc w:val="both"/>
      </w:pPr>
      <w:r w:rsidRPr="00383FCA">
        <w:t>8.9. К работникам, имеющим взыскания, меры поощрения не применяются в течение срока действия этих взысканий.</w:t>
      </w:r>
    </w:p>
    <w:p w:rsidR="00BD1FEF" w:rsidRPr="00383FCA" w:rsidRDefault="00BD1FEF" w:rsidP="00BD1FEF">
      <w:pPr>
        <w:jc w:val="both"/>
      </w:pPr>
      <w:r w:rsidRPr="00383FCA">
        <w:t xml:space="preserve">8.10. Взыскание автоматически снимается и работник считается не подвергшимся дисциплинарному взысканию, если он в течение года не будет, подвергнут новому дисциплинарному взысканию. Руководитель </w:t>
      </w:r>
      <w:r w:rsidR="00D34CC8">
        <w:t>Н</w:t>
      </w:r>
      <w:r w:rsidRPr="00383FCA">
        <w:t>ДО</w:t>
      </w:r>
      <w:r w:rsidR="00D34CC8">
        <w:t>Ч</w:t>
      </w:r>
      <w:r w:rsidRPr="00383FCA">
        <w:t>У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BD1FEF" w:rsidRPr="00383FCA" w:rsidRDefault="00BD1FEF" w:rsidP="00BD1FEF">
      <w:pPr>
        <w:jc w:val="both"/>
      </w:pPr>
      <w:r w:rsidRPr="00383FCA">
        <w:t xml:space="preserve">8.11. Педагогические работники </w:t>
      </w:r>
      <w:r w:rsidR="00D34CC8">
        <w:t>Н</w:t>
      </w:r>
      <w:r w:rsidRPr="00383FCA">
        <w:t>ДО</w:t>
      </w:r>
      <w:r w:rsidR="00D34CC8">
        <w:t>Ч</w:t>
      </w:r>
      <w:r w:rsidRPr="00383FCA">
        <w:t>У,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работы. К аморальным поступкам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BD1FEF" w:rsidRPr="00383FCA" w:rsidRDefault="00BD1FEF" w:rsidP="00BD1FEF">
      <w:pPr>
        <w:jc w:val="both"/>
      </w:pPr>
      <w:r w:rsidRPr="00383FCA">
        <w:t xml:space="preserve">                Педагоги </w:t>
      </w:r>
      <w:r w:rsidR="00D34CC8">
        <w:t>Н</w:t>
      </w:r>
      <w:r w:rsidRPr="00383FCA">
        <w:t>ДО</w:t>
      </w:r>
      <w:r w:rsidR="00D34CC8">
        <w:t>Ч</w:t>
      </w:r>
      <w:r w:rsidRPr="00383FCA">
        <w:t>У могут быть уволены за применение методов воспитания, связанных с физическим (или) психическим насилием над личностью воспитанников по пункту 4 «б» статьи 56 Закона РФ «Об образовании». Указанные увольнения не относятся к методам дисциплинарного взыскания.</w:t>
      </w:r>
    </w:p>
    <w:p w:rsidR="00BD1FEF" w:rsidRPr="00383FCA" w:rsidRDefault="00BD1FEF" w:rsidP="00BD1FEF">
      <w:pPr>
        <w:jc w:val="both"/>
      </w:pPr>
      <w:r w:rsidRPr="00383FCA">
        <w:t>8.12. Увольнение в порядке дисциплинарного взыскания, а также увольнение в связи с аморальным поступком и применение мер физического или психического насилия проводятся без согласования с профсоюзным органом.</w:t>
      </w:r>
    </w:p>
    <w:p w:rsidR="00BD1FEF" w:rsidRPr="00383FCA" w:rsidRDefault="00BD1FEF" w:rsidP="00F12843">
      <w:pPr>
        <w:jc w:val="both"/>
      </w:pPr>
      <w:r w:rsidRPr="00383FCA">
        <w:t xml:space="preserve">8.13. Дисциплинарные взыскания к руководителю </w:t>
      </w:r>
      <w:r w:rsidR="00D34CC8">
        <w:t>Н</w:t>
      </w:r>
      <w:r w:rsidRPr="00383FCA">
        <w:t>ДО</w:t>
      </w:r>
      <w:r w:rsidR="00D34CC8">
        <w:t>Ч</w:t>
      </w:r>
      <w:r w:rsidRPr="00383FCA">
        <w:t>У применяются тем органом народного образования, который имеет право его назначать и увольнять.</w:t>
      </w:r>
    </w:p>
    <w:p w:rsidR="00A85102" w:rsidRDefault="00A85102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sectPr w:rsidR="00165A44" w:rsidSect="00EC5C6B">
      <w:pgSz w:w="11906" w:h="16838"/>
      <w:pgMar w:top="540" w:right="62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E62"/>
    <w:multiLevelType w:val="hybridMultilevel"/>
    <w:tmpl w:val="BA9A2846"/>
    <w:lvl w:ilvl="0" w:tplc="52EEC6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632"/>
    <w:multiLevelType w:val="hybridMultilevel"/>
    <w:tmpl w:val="64DA79C6"/>
    <w:lvl w:ilvl="0" w:tplc="0396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2BB"/>
    <w:multiLevelType w:val="hybridMultilevel"/>
    <w:tmpl w:val="53CE98E0"/>
    <w:lvl w:ilvl="0" w:tplc="52EEC6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1034"/>
    <w:multiLevelType w:val="multilevel"/>
    <w:tmpl w:val="8040B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5E0358"/>
    <w:multiLevelType w:val="hybridMultilevel"/>
    <w:tmpl w:val="F3BE6330"/>
    <w:lvl w:ilvl="0" w:tplc="0396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C82"/>
    <w:multiLevelType w:val="hybridMultilevel"/>
    <w:tmpl w:val="C886684A"/>
    <w:lvl w:ilvl="0" w:tplc="BF362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C2C81"/>
    <w:multiLevelType w:val="hybridMultilevel"/>
    <w:tmpl w:val="1A102FB4"/>
    <w:lvl w:ilvl="0" w:tplc="D7A21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90A16"/>
    <w:multiLevelType w:val="hybridMultilevel"/>
    <w:tmpl w:val="3EEC6846"/>
    <w:lvl w:ilvl="0" w:tplc="19FC5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47D8"/>
    <w:rsid w:val="000054C8"/>
    <w:rsid w:val="000169BB"/>
    <w:rsid w:val="0007489A"/>
    <w:rsid w:val="00092517"/>
    <w:rsid w:val="000D5A63"/>
    <w:rsid w:val="000E2189"/>
    <w:rsid w:val="00125F92"/>
    <w:rsid w:val="00130F09"/>
    <w:rsid w:val="001362E9"/>
    <w:rsid w:val="00155167"/>
    <w:rsid w:val="00165A44"/>
    <w:rsid w:val="00185451"/>
    <w:rsid w:val="001B2C8F"/>
    <w:rsid w:val="001D703F"/>
    <w:rsid w:val="00250DEA"/>
    <w:rsid w:val="00290EA6"/>
    <w:rsid w:val="002E001F"/>
    <w:rsid w:val="00311AC4"/>
    <w:rsid w:val="003139A0"/>
    <w:rsid w:val="00327C25"/>
    <w:rsid w:val="0035380A"/>
    <w:rsid w:val="00383FCA"/>
    <w:rsid w:val="003A5CFC"/>
    <w:rsid w:val="003E013D"/>
    <w:rsid w:val="00467B02"/>
    <w:rsid w:val="00484F92"/>
    <w:rsid w:val="004C1860"/>
    <w:rsid w:val="004D3161"/>
    <w:rsid w:val="004D79C7"/>
    <w:rsid w:val="004F75FF"/>
    <w:rsid w:val="00503C01"/>
    <w:rsid w:val="005B4730"/>
    <w:rsid w:val="005E77F4"/>
    <w:rsid w:val="00602C83"/>
    <w:rsid w:val="00645AD0"/>
    <w:rsid w:val="00671E52"/>
    <w:rsid w:val="006722C0"/>
    <w:rsid w:val="00677018"/>
    <w:rsid w:val="00680469"/>
    <w:rsid w:val="006A4249"/>
    <w:rsid w:val="006B4B6A"/>
    <w:rsid w:val="006C14CD"/>
    <w:rsid w:val="00724171"/>
    <w:rsid w:val="00757BFF"/>
    <w:rsid w:val="007A437B"/>
    <w:rsid w:val="007E0538"/>
    <w:rsid w:val="00805BF0"/>
    <w:rsid w:val="00822CAF"/>
    <w:rsid w:val="0083125C"/>
    <w:rsid w:val="00862561"/>
    <w:rsid w:val="00870AF2"/>
    <w:rsid w:val="00876605"/>
    <w:rsid w:val="008838D2"/>
    <w:rsid w:val="008907F8"/>
    <w:rsid w:val="008F1D95"/>
    <w:rsid w:val="0090312A"/>
    <w:rsid w:val="009041AE"/>
    <w:rsid w:val="00941F42"/>
    <w:rsid w:val="00943BDD"/>
    <w:rsid w:val="009507DF"/>
    <w:rsid w:val="00951CEA"/>
    <w:rsid w:val="00962BDF"/>
    <w:rsid w:val="00975B02"/>
    <w:rsid w:val="009A44E6"/>
    <w:rsid w:val="009A4C23"/>
    <w:rsid w:val="009A70CF"/>
    <w:rsid w:val="009F4551"/>
    <w:rsid w:val="00A10951"/>
    <w:rsid w:val="00A57962"/>
    <w:rsid w:val="00A658E8"/>
    <w:rsid w:val="00A85102"/>
    <w:rsid w:val="00AB2947"/>
    <w:rsid w:val="00B00CC9"/>
    <w:rsid w:val="00B30B9D"/>
    <w:rsid w:val="00B4156D"/>
    <w:rsid w:val="00B61D2E"/>
    <w:rsid w:val="00B9536E"/>
    <w:rsid w:val="00BA6243"/>
    <w:rsid w:val="00BD1FEF"/>
    <w:rsid w:val="00C149D9"/>
    <w:rsid w:val="00C23C65"/>
    <w:rsid w:val="00C47CEA"/>
    <w:rsid w:val="00C55602"/>
    <w:rsid w:val="00CA6FDB"/>
    <w:rsid w:val="00CD3F0D"/>
    <w:rsid w:val="00CE79A3"/>
    <w:rsid w:val="00D34CC8"/>
    <w:rsid w:val="00D36616"/>
    <w:rsid w:val="00D55A36"/>
    <w:rsid w:val="00D72622"/>
    <w:rsid w:val="00DA4E2B"/>
    <w:rsid w:val="00DA6A21"/>
    <w:rsid w:val="00DD4BE4"/>
    <w:rsid w:val="00DF14F1"/>
    <w:rsid w:val="00E125A8"/>
    <w:rsid w:val="00E347D8"/>
    <w:rsid w:val="00E63A49"/>
    <w:rsid w:val="00EB5EDD"/>
    <w:rsid w:val="00EC01A0"/>
    <w:rsid w:val="00EC5C6B"/>
    <w:rsid w:val="00F12843"/>
    <w:rsid w:val="00F30EC1"/>
    <w:rsid w:val="00F4043D"/>
    <w:rsid w:val="00F56356"/>
    <w:rsid w:val="00F72964"/>
    <w:rsid w:val="00F8738E"/>
    <w:rsid w:val="00F9000B"/>
    <w:rsid w:val="00FA766C"/>
    <w:rsid w:val="00FB16B7"/>
    <w:rsid w:val="00FB3F41"/>
    <w:rsid w:val="00F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ДОУ</vt:lpstr>
    </vt:vector>
  </TitlesOfParts>
  <Company>SetiTagila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ДОУ</dc:title>
  <dc:creator>User</dc:creator>
  <cp:lastModifiedBy>user</cp:lastModifiedBy>
  <cp:revision>7</cp:revision>
  <cp:lastPrinted>2019-01-21T08:20:00Z</cp:lastPrinted>
  <dcterms:created xsi:type="dcterms:W3CDTF">2019-01-21T07:22:00Z</dcterms:created>
  <dcterms:modified xsi:type="dcterms:W3CDTF">2019-08-16T06:45:00Z</dcterms:modified>
</cp:coreProperties>
</file>